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301F" w14:textId="77777777" w:rsidR="00432BF1" w:rsidRDefault="00432BF1" w:rsidP="00432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2C132E">
        <w:rPr>
          <w:rFonts w:asciiTheme="majorHAnsi" w:hAnsiTheme="majorHAnsi" w:cstheme="majorHAnsi"/>
        </w:rPr>
        <w:t>Darujte svým n</w:t>
      </w:r>
      <w:r w:rsidR="00EF6411">
        <w:rPr>
          <w:rFonts w:asciiTheme="majorHAnsi" w:hAnsiTheme="majorHAnsi" w:cstheme="majorHAnsi"/>
        </w:rPr>
        <w:t>ejbližším krásu, zdraví a dlouhověkost</w:t>
      </w:r>
      <w:r w:rsidRPr="002C132E">
        <w:rPr>
          <w:rFonts w:asciiTheme="majorHAnsi" w:hAnsiTheme="majorHAnsi" w:cstheme="majorHAnsi"/>
        </w:rPr>
        <w:t xml:space="preserve">. </w:t>
      </w:r>
      <w:r w:rsidR="00310885">
        <w:rPr>
          <w:rFonts w:asciiTheme="majorHAnsi" w:hAnsiTheme="majorHAnsi" w:cstheme="majorHAnsi"/>
        </w:rPr>
        <w:t>Vánoční d</w:t>
      </w:r>
      <w:r w:rsidRPr="002C132E">
        <w:rPr>
          <w:rFonts w:asciiTheme="majorHAnsi" w:hAnsiTheme="majorHAnsi" w:cstheme="majorHAnsi"/>
        </w:rPr>
        <w:t>árky z</w:t>
      </w:r>
      <w:r w:rsidR="00EF6411">
        <w:rPr>
          <w:rFonts w:asciiTheme="majorHAnsi" w:hAnsiTheme="majorHAnsi" w:cstheme="majorHAnsi"/>
        </w:rPr>
        <w:t> </w:t>
      </w:r>
      <w:proofErr w:type="spellStart"/>
      <w:r w:rsidR="00EF6411">
        <w:rPr>
          <w:rFonts w:asciiTheme="majorHAnsi" w:hAnsiTheme="majorHAnsi" w:cstheme="majorHAnsi"/>
        </w:rPr>
        <w:t>premium</w:t>
      </w:r>
      <w:proofErr w:type="spellEnd"/>
      <w:r w:rsidR="00EF6411">
        <w:rPr>
          <w:rFonts w:asciiTheme="majorHAnsi" w:hAnsiTheme="majorHAnsi" w:cstheme="majorHAnsi"/>
        </w:rPr>
        <w:t xml:space="preserve"> </w:t>
      </w:r>
      <w:proofErr w:type="spellStart"/>
      <w:r w:rsidRPr="002C132E">
        <w:rPr>
          <w:rFonts w:asciiTheme="majorHAnsi" w:hAnsiTheme="majorHAnsi" w:cstheme="majorHAnsi"/>
        </w:rPr>
        <w:t>concept</w:t>
      </w:r>
      <w:proofErr w:type="spellEnd"/>
      <w:r w:rsidRPr="002C132E">
        <w:rPr>
          <w:rFonts w:asciiTheme="majorHAnsi" w:hAnsiTheme="majorHAnsi" w:cstheme="majorHAnsi"/>
        </w:rPr>
        <w:t xml:space="preserve"> </w:t>
      </w:r>
      <w:proofErr w:type="spellStart"/>
      <w:r w:rsidRPr="002C132E">
        <w:rPr>
          <w:rFonts w:asciiTheme="majorHAnsi" w:hAnsiTheme="majorHAnsi" w:cstheme="majorHAnsi"/>
        </w:rPr>
        <w:t>store</w:t>
      </w:r>
      <w:proofErr w:type="spellEnd"/>
      <w:r w:rsidRPr="002C132E">
        <w:rPr>
          <w:rFonts w:asciiTheme="majorHAnsi" w:hAnsiTheme="majorHAnsi" w:cstheme="majorHAnsi"/>
        </w:rPr>
        <w:t xml:space="preserve"> </w:t>
      </w:r>
      <w:proofErr w:type="spellStart"/>
      <w:r w:rsidRPr="002C132E">
        <w:rPr>
          <w:rFonts w:asciiTheme="majorHAnsi" w:hAnsiTheme="majorHAnsi" w:cstheme="majorHAnsi"/>
        </w:rPr>
        <w:t>Pure</w:t>
      </w:r>
      <w:proofErr w:type="spellEnd"/>
      <w:r w:rsidRPr="002C132E">
        <w:rPr>
          <w:rFonts w:asciiTheme="majorHAnsi" w:hAnsiTheme="majorHAnsi" w:cstheme="majorHAnsi"/>
        </w:rPr>
        <w:t xml:space="preserve"> </w:t>
      </w:r>
      <w:proofErr w:type="spellStart"/>
      <w:r w:rsidRPr="002C132E">
        <w:rPr>
          <w:rFonts w:asciiTheme="majorHAnsi" w:hAnsiTheme="majorHAnsi" w:cstheme="majorHAnsi"/>
        </w:rPr>
        <w:t>District</w:t>
      </w:r>
      <w:proofErr w:type="spellEnd"/>
      <w:r w:rsidRPr="002C132E">
        <w:rPr>
          <w:rFonts w:asciiTheme="majorHAnsi" w:hAnsiTheme="majorHAnsi" w:cstheme="majorHAnsi"/>
        </w:rPr>
        <w:t xml:space="preserve"> potěší </w:t>
      </w:r>
      <w:r w:rsidR="00310885">
        <w:rPr>
          <w:rFonts w:asciiTheme="majorHAnsi" w:hAnsiTheme="majorHAnsi" w:cstheme="majorHAnsi"/>
        </w:rPr>
        <w:t xml:space="preserve">opravdu </w:t>
      </w:r>
      <w:r w:rsidRPr="002C132E">
        <w:rPr>
          <w:rFonts w:asciiTheme="majorHAnsi" w:hAnsiTheme="majorHAnsi" w:cstheme="majorHAnsi"/>
        </w:rPr>
        <w:t xml:space="preserve">každého. </w:t>
      </w:r>
      <w:r w:rsidR="00EF6411">
        <w:rPr>
          <w:rFonts w:asciiTheme="majorHAnsi" w:hAnsiTheme="majorHAnsi" w:cstheme="majorHAnsi"/>
        </w:rPr>
        <w:t>Vybírat můžete dle ceny.</w:t>
      </w:r>
    </w:p>
    <w:p w14:paraId="70881742" w14:textId="77777777" w:rsidR="00432BF1" w:rsidRDefault="00432BF1" w:rsidP="00432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FF144E0" w14:textId="77777777" w:rsidR="00432BF1" w:rsidRPr="002C132E" w:rsidRDefault="00432BF1" w:rsidP="00E021AD">
      <w:pPr>
        <w:shd w:val="clear" w:color="auto" w:fill="D22E3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Vánoční tipy </w:t>
      </w:r>
      <w:r w:rsidR="00EF6411">
        <w:rPr>
          <w:rFonts w:asciiTheme="majorHAnsi" w:hAnsiTheme="majorHAnsi" w:cstheme="majorHAnsi"/>
          <w:b/>
        </w:rPr>
        <w:t xml:space="preserve">na dárky </w:t>
      </w:r>
      <w:r>
        <w:rPr>
          <w:rFonts w:asciiTheme="majorHAnsi" w:hAnsiTheme="majorHAnsi" w:cstheme="majorHAnsi"/>
          <w:b/>
        </w:rPr>
        <w:t>do 500 Kč</w:t>
      </w:r>
    </w:p>
    <w:tbl>
      <w:tblPr>
        <w:tblStyle w:val="Mkatabulky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90901" w:rsidRPr="002C132E" w14:paraId="2B2CE262" w14:textId="77777777" w:rsidTr="00A31F15">
        <w:tc>
          <w:tcPr>
            <w:tcW w:w="2972" w:type="dxa"/>
          </w:tcPr>
          <w:p w14:paraId="55EC0FA1" w14:textId="77777777" w:rsidR="009F52ED" w:rsidRDefault="009F52ED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14:paraId="5C206D8D" w14:textId="77777777" w:rsidR="009F52ED" w:rsidRDefault="009F52ED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3B45C84" wp14:editId="294E0268">
                  <wp:extent cx="1569720" cy="1163274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83379" cy="117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7A0CC" w14:textId="77777777" w:rsidR="009F52ED" w:rsidRPr="00B70D8B" w:rsidRDefault="009F52ED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6090" w:type="dxa"/>
          </w:tcPr>
          <w:p w14:paraId="1C80A580" w14:textId="77777777" w:rsidR="009F52ED" w:rsidRDefault="009F52ED" w:rsidP="0057081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</w:pPr>
          </w:p>
          <w:p w14:paraId="0E59EEDA" w14:textId="77777777" w:rsidR="009F52ED" w:rsidRPr="009F52ED" w:rsidRDefault="00EF6411" w:rsidP="00EF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theme="majorHAnsi"/>
                <w:b/>
              </w:rPr>
              <w:t>Ženšenový čaj KOMBE (</w:t>
            </w:r>
            <w:r w:rsidR="009F52ED">
              <w:rPr>
                <w:rFonts w:asciiTheme="majorHAnsi" w:hAnsiTheme="majorHAnsi" w:cstheme="majorHAnsi"/>
                <w:b/>
              </w:rPr>
              <w:t>20 ks, 26</w:t>
            </w:r>
            <w:r w:rsidR="009F52ED" w:rsidRPr="002C132E">
              <w:rPr>
                <w:rFonts w:asciiTheme="majorHAnsi" w:hAnsiTheme="majorHAnsi" w:cstheme="majorHAnsi"/>
                <w:b/>
              </w:rPr>
              <w:t>9 Kč)</w:t>
            </w:r>
            <w:r w:rsidR="009F52ED">
              <w:rPr>
                <w:rFonts w:asciiTheme="majorHAnsi" w:hAnsiTheme="majorHAnsi" w:cstheme="majorHAnsi"/>
                <w:b/>
              </w:rPr>
              <w:br/>
            </w:r>
            <w:r w:rsidR="009F52ED" w:rsidRPr="002C132E">
              <w:rPr>
                <w:rFonts w:asciiTheme="majorHAnsi" w:eastAsia="Times New Roman" w:hAnsiTheme="majorHAnsi" w:cstheme="majorHAnsi"/>
                <w:lang w:eastAsia="cs-CZ"/>
              </w:rPr>
              <w:t>Granulovaný ženšenový čaj Kombe s</w:t>
            </w:r>
            <w:r w:rsidR="009F52ED">
              <w:rPr>
                <w:rFonts w:asciiTheme="majorHAnsi" w:eastAsia="Times New Roman" w:hAnsiTheme="majorHAnsi" w:cstheme="majorHAnsi"/>
                <w:lang w:eastAsia="cs-CZ"/>
              </w:rPr>
              <w:t> </w:t>
            </w:r>
            <w:r w:rsidR="009F52ED" w:rsidRPr="002C132E">
              <w:rPr>
                <w:rFonts w:asciiTheme="majorHAnsi" w:eastAsia="Times New Roman" w:hAnsiTheme="majorHAnsi" w:cstheme="majorHAnsi"/>
                <w:lang w:eastAsia="cs-CZ"/>
              </w:rPr>
              <w:t>jujubou</w:t>
            </w:r>
            <w:r w:rsidR="009F52ED">
              <w:rPr>
                <w:rFonts w:asciiTheme="majorHAnsi" w:eastAsia="Times New Roman" w:hAnsiTheme="majorHAnsi" w:cstheme="majorHAnsi"/>
                <w:lang w:eastAsia="cs-CZ"/>
              </w:rPr>
              <w:t xml:space="preserve"> dodává životní energii. S</w:t>
            </w:r>
            <w:r w:rsidR="009F52ED" w:rsidRPr="009F52ED">
              <w:rPr>
                <w:rFonts w:asciiTheme="majorHAnsi" w:hAnsiTheme="majorHAnsi" w:cstheme="majorHAnsi"/>
              </w:rPr>
              <w:t xml:space="preserve">právně reguluje imunitu a </w:t>
            </w:r>
            <w:r>
              <w:rPr>
                <w:rFonts w:asciiTheme="majorHAnsi" w:hAnsiTheme="majorHAnsi" w:cstheme="majorHAnsi"/>
              </w:rPr>
              <w:t>výrazně zkracuje dobu nachlazení. Jako bonus,</w:t>
            </w:r>
            <w:r w:rsidR="009F52ED">
              <w:rPr>
                <w:rFonts w:asciiTheme="majorHAnsi" w:hAnsiTheme="majorHAnsi" w:cstheme="majorHAnsi"/>
              </w:rPr>
              <w:t xml:space="preserve"> </w:t>
            </w:r>
            <w:r w:rsidR="009F52ED" w:rsidRPr="009F52ED">
              <w:rPr>
                <w:rFonts w:asciiTheme="majorHAnsi" w:eastAsia="Times New Roman" w:hAnsiTheme="majorHAnsi" w:cstheme="majorHAnsi"/>
                <w:lang w:eastAsia="cs-CZ"/>
              </w:rPr>
              <w:t>odbourává alkohol v krvi až o 50 % a významně snižuje stavy kocoviny</w:t>
            </w:r>
            <w:r w:rsidR="009F52ED">
              <w:rPr>
                <w:rFonts w:asciiTheme="majorHAnsi" w:eastAsia="Times New Roman" w:hAnsiTheme="majorHAnsi" w:cstheme="majorHAnsi"/>
                <w:lang w:eastAsia="cs-CZ"/>
              </w:rPr>
              <w:t>.</w:t>
            </w:r>
          </w:p>
        </w:tc>
      </w:tr>
      <w:tr w:rsidR="00090901" w:rsidRPr="002C132E" w14:paraId="5930E94F" w14:textId="77777777" w:rsidTr="00A31F15">
        <w:tc>
          <w:tcPr>
            <w:tcW w:w="2972" w:type="dxa"/>
          </w:tcPr>
          <w:p w14:paraId="73F5A47D" w14:textId="77777777" w:rsidR="00A31F15" w:rsidRDefault="00A31F15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14:paraId="31B435EA" w14:textId="77777777" w:rsidR="00432BF1" w:rsidRPr="002C132E" w:rsidRDefault="00511DF4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B70D8B">
              <w:rPr>
                <w:rFonts w:asciiTheme="majorHAnsi" w:hAnsiTheme="majorHAnsi" w:cstheme="majorHAnsi"/>
                <w:noProof/>
                <w:lang w:eastAsia="cs-CZ"/>
              </w:rPr>
              <w:drawing>
                <wp:inline distT="0" distB="0" distL="0" distR="0" wp14:anchorId="30BF0A14" wp14:editId="2BF260E2">
                  <wp:extent cx="1195754" cy="796373"/>
                  <wp:effectExtent l="0" t="0" r="4445" b="381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73" cy="81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1810" w14:textId="77777777" w:rsidR="00432BF1" w:rsidRDefault="00432BF1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14:paraId="31F917A6" w14:textId="77777777" w:rsidR="00A31F15" w:rsidRPr="002C132E" w:rsidRDefault="00A31F15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6090" w:type="dxa"/>
          </w:tcPr>
          <w:p w14:paraId="3C0CFC1E" w14:textId="77777777" w:rsidR="00432BF1" w:rsidRPr="002C132E" w:rsidRDefault="00432BF1" w:rsidP="0057081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br/>
            </w:r>
            <w:r w:rsidR="00511DF4" w:rsidRPr="00511DF4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Anti-</w:t>
            </w:r>
            <w:proofErr w:type="spellStart"/>
            <w:r w:rsidR="00511DF4" w:rsidRPr="00511DF4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age</w:t>
            </w:r>
            <w:proofErr w:type="spellEnd"/>
            <w:r w:rsidR="00511DF4" w:rsidRPr="00511DF4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 liftingová maska KELP (35 g, 465 Kč)</w:t>
            </w:r>
            <w:r w:rsidR="00511DF4" w:rsidRPr="00511DF4">
              <w:rPr>
                <w:rFonts w:asciiTheme="majorHAnsi" w:eastAsia="Times New Roman" w:hAnsiTheme="majorHAnsi" w:cstheme="majorHAnsi"/>
                <w:lang w:eastAsia="cs-CZ"/>
              </w:rPr>
              <w:br/>
            </w:r>
            <w:r w:rsidR="00511DF4" w:rsidRPr="00511DF4">
              <w:rPr>
                <w:rFonts w:asciiTheme="majorHAnsi" w:hAnsiTheme="majorHAnsi" w:cstheme="majorHAnsi"/>
              </w:rPr>
              <w:t xml:space="preserve">Maska je vyrobena ze 100 % mořských řas </w:t>
            </w:r>
            <w:proofErr w:type="spellStart"/>
            <w:r w:rsidR="00511DF4" w:rsidRPr="00511DF4">
              <w:rPr>
                <w:rFonts w:asciiTheme="majorHAnsi" w:hAnsiTheme="majorHAnsi" w:cstheme="majorHAnsi"/>
              </w:rPr>
              <w:t>Kelp</w:t>
            </w:r>
            <w:proofErr w:type="spellEnd"/>
            <w:r w:rsidR="00511DF4" w:rsidRPr="00511DF4">
              <w:rPr>
                <w:rFonts w:asciiTheme="majorHAnsi" w:hAnsiTheme="majorHAnsi" w:cstheme="majorHAnsi"/>
              </w:rPr>
              <w:t>, navíc impregnovaná vysoce účinným sérem, které je složeno z 32 složek, obsahující desítky účinných látek.</w:t>
            </w:r>
            <w:r w:rsidR="009F52ED">
              <w:rPr>
                <w:rFonts w:asciiTheme="majorHAnsi" w:hAnsiTheme="majorHAnsi" w:cstheme="majorHAnsi"/>
              </w:rPr>
              <w:t xml:space="preserve"> </w:t>
            </w:r>
            <w:r w:rsidR="00511DF4" w:rsidRPr="00511DF4">
              <w:rPr>
                <w:rFonts w:asciiTheme="majorHAnsi" w:eastAsia="Times New Roman" w:hAnsiTheme="majorHAnsi" w:cstheme="majorHAnsi"/>
                <w:lang w:eastAsia="cs-CZ"/>
              </w:rPr>
              <w:t xml:space="preserve">Po její aplikaci bude Vaše pleť pružná, vyživená a rozjasněná. </w:t>
            </w:r>
          </w:p>
        </w:tc>
      </w:tr>
      <w:tr w:rsidR="00090901" w:rsidRPr="002C132E" w14:paraId="6195B81F" w14:textId="77777777" w:rsidTr="00A31F15">
        <w:tc>
          <w:tcPr>
            <w:tcW w:w="2972" w:type="dxa"/>
          </w:tcPr>
          <w:p w14:paraId="44735071" w14:textId="77777777" w:rsidR="00A31F15" w:rsidRDefault="00A31F15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16E1E99A" w14:textId="77777777" w:rsidR="00432BF1" w:rsidRPr="002C132E" w:rsidRDefault="00432BF1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C132E">
              <w:rPr>
                <w:rFonts w:asciiTheme="majorHAnsi" w:hAnsiTheme="majorHAnsi" w:cstheme="majorHAnsi"/>
                <w:noProof/>
                <w:lang w:eastAsia="cs-CZ"/>
              </w:rPr>
              <w:drawing>
                <wp:inline distT="0" distB="0" distL="0" distR="0" wp14:anchorId="0C7B79BF" wp14:editId="77FA5E56">
                  <wp:extent cx="879231" cy="960253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21" cy="97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14:paraId="73CB77A8" w14:textId="77777777" w:rsidR="00432BF1" w:rsidRPr="002C132E" w:rsidRDefault="00432BF1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FBA6981" w14:textId="77777777" w:rsidR="00432BF1" w:rsidRPr="002C132E" w:rsidRDefault="0075763A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WHAMISA </w:t>
            </w:r>
            <w:r w:rsidR="00310885">
              <w:rPr>
                <w:rFonts w:asciiTheme="majorHAnsi" w:hAnsiTheme="majorHAnsi" w:cstheme="majorHAnsi"/>
                <w:b/>
              </w:rPr>
              <w:t>Krémy na ruce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432BF1" w:rsidRPr="002C132E">
              <w:rPr>
                <w:rFonts w:asciiTheme="majorHAnsi" w:hAnsiTheme="majorHAnsi" w:cstheme="majorHAnsi"/>
                <w:b/>
              </w:rPr>
              <w:t>(</w:t>
            </w:r>
            <w:r w:rsidR="00310885">
              <w:rPr>
                <w:rFonts w:asciiTheme="majorHAnsi" w:hAnsiTheme="majorHAnsi" w:cstheme="majorHAnsi"/>
                <w:b/>
              </w:rPr>
              <w:t>30 ml, 485 Kč/ks</w:t>
            </w:r>
            <w:r w:rsidR="00432BF1" w:rsidRPr="002C132E">
              <w:rPr>
                <w:rFonts w:asciiTheme="majorHAnsi" w:hAnsiTheme="majorHAnsi" w:cstheme="majorHAnsi"/>
                <w:b/>
              </w:rPr>
              <w:t>)</w:t>
            </w:r>
          </w:p>
          <w:p w14:paraId="0D6E7546" w14:textId="77777777" w:rsidR="00432BF1" w:rsidRPr="002C132E" w:rsidRDefault="00310885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6C5EEF">
              <w:rPr>
                <w:rStyle w:val="Siln"/>
                <w:rFonts w:asciiTheme="majorHAnsi" w:hAnsiTheme="majorHAnsi"/>
                <w:b w:val="0"/>
              </w:rPr>
              <w:t>Krém na ruce proti pigmentovým skvrnám</w:t>
            </w:r>
            <w:r w:rsidR="00511DF4" w:rsidRPr="006C5EEF">
              <w:rPr>
                <w:rStyle w:val="Siln"/>
                <w:rFonts w:asciiTheme="majorHAnsi" w:hAnsiTheme="majorHAnsi"/>
                <w:b w:val="0"/>
              </w:rPr>
              <w:t xml:space="preserve"> </w:t>
            </w:r>
            <w:r w:rsidR="00511DF4" w:rsidRPr="006C5EEF">
              <w:rPr>
                <w:rStyle w:val="Siln"/>
                <w:rFonts w:asciiTheme="majorHAnsi" w:hAnsiTheme="majorHAnsi"/>
                <w:b w:val="0"/>
                <w:i/>
                <w:iCs/>
              </w:rPr>
              <w:t>(růžový)</w:t>
            </w:r>
            <w:r w:rsidRPr="006C5EEF">
              <w:rPr>
                <w:rStyle w:val="Siln"/>
                <w:rFonts w:asciiTheme="majorHAnsi" w:hAnsiTheme="majorHAnsi"/>
                <w:b w:val="0"/>
              </w:rPr>
              <w:t xml:space="preserve"> </w:t>
            </w:r>
            <w:r w:rsidRPr="006C5EEF">
              <w:rPr>
                <w:rStyle w:val="Siln"/>
                <w:rFonts w:asciiTheme="majorHAnsi" w:hAnsiTheme="majorHAnsi"/>
                <w:b w:val="0"/>
                <w:bCs w:val="0"/>
              </w:rPr>
              <w:t>ocení všichni, kteří chtějí mít mladistvé a zářivé ruce.</w:t>
            </w:r>
            <w:r>
              <w:rPr>
                <w:rStyle w:val="Siln"/>
                <w:rFonts w:asciiTheme="majorHAnsi" w:hAnsiTheme="majorHAnsi" w:cstheme="majorHAnsi"/>
                <w:b w:val="0"/>
              </w:rPr>
              <w:t xml:space="preserve"> </w:t>
            </w:r>
            <w:r w:rsidR="00511DF4">
              <w:rPr>
                <w:rStyle w:val="Siln"/>
                <w:rFonts w:asciiTheme="majorHAnsi" w:hAnsiTheme="majorHAnsi" w:cstheme="majorHAnsi"/>
                <w:b w:val="0"/>
              </w:rPr>
              <w:t xml:space="preserve">Krém na ruce pro hedvábný pocit </w:t>
            </w:r>
            <w:r w:rsidR="00511DF4" w:rsidRPr="00511DF4">
              <w:rPr>
                <w:rStyle w:val="Siln"/>
                <w:rFonts w:asciiTheme="majorHAnsi" w:hAnsiTheme="majorHAnsi" w:cstheme="majorHAnsi"/>
                <w:b w:val="0"/>
                <w:i/>
                <w:iCs/>
              </w:rPr>
              <w:t>(zelený)</w:t>
            </w:r>
            <w:r w:rsidR="00511DF4">
              <w:rPr>
                <w:rStyle w:val="Siln"/>
                <w:rFonts w:asciiTheme="majorHAnsi" w:hAnsiTheme="majorHAnsi" w:cstheme="majorHAnsi"/>
                <w:b w:val="0"/>
              </w:rPr>
              <w:t xml:space="preserve"> dokonale vyživuje pokožku rukou. </w:t>
            </w:r>
            <w:r w:rsidR="009F52ED">
              <w:rPr>
                <w:rStyle w:val="Siln"/>
                <w:rFonts w:asciiTheme="majorHAnsi" w:hAnsiTheme="majorHAnsi" w:cstheme="majorHAnsi"/>
                <w:b w:val="0"/>
              </w:rPr>
              <w:t>V</w:t>
            </w:r>
            <w:r w:rsidR="00511DF4">
              <w:rPr>
                <w:rStyle w:val="Siln"/>
                <w:rFonts w:asciiTheme="majorHAnsi" w:hAnsiTheme="majorHAnsi" w:cstheme="majorHAnsi"/>
                <w:b w:val="0"/>
              </w:rPr>
              <w:t xml:space="preserve">yživující </w:t>
            </w:r>
            <w:r w:rsidR="009F52ED" w:rsidRPr="006C5EEF">
              <w:rPr>
                <w:rStyle w:val="Siln"/>
                <w:rFonts w:asciiTheme="majorHAnsi" w:hAnsiTheme="majorHAnsi" w:cstheme="majorHAnsi"/>
                <w:b w:val="0"/>
                <w:i/>
                <w:iCs/>
              </w:rPr>
              <w:t>(</w:t>
            </w:r>
            <w:r w:rsidR="009F52ED" w:rsidRPr="006C5EEF">
              <w:rPr>
                <w:rStyle w:val="Siln"/>
                <w:rFonts w:asciiTheme="majorHAnsi" w:hAnsiTheme="majorHAnsi"/>
                <w:b w:val="0"/>
                <w:i/>
                <w:iCs/>
              </w:rPr>
              <w:t>hnědý)</w:t>
            </w:r>
            <w:r w:rsidR="009F52ED" w:rsidRPr="006C5EEF">
              <w:rPr>
                <w:rStyle w:val="Siln"/>
                <w:rFonts w:asciiTheme="majorHAnsi" w:hAnsiTheme="majorHAnsi"/>
                <w:b w:val="0"/>
              </w:rPr>
              <w:t xml:space="preserve"> </w:t>
            </w:r>
            <w:r w:rsidR="00511DF4" w:rsidRPr="006C5EEF">
              <w:rPr>
                <w:rStyle w:val="Siln"/>
                <w:rFonts w:asciiTheme="majorHAnsi" w:hAnsiTheme="majorHAnsi" w:cstheme="majorHAnsi"/>
                <w:b w:val="0"/>
              </w:rPr>
              <w:t>se postará</w:t>
            </w:r>
            <w:r w:rsidR="00511DF4">
              <w:rPr>
                <w:rStyle w:val="Siln"/>
                <w:rFonts w:asciiTheme="majorHAnsi" w:hAnsiTheme="majorHAnsi" w:cstheme="majorHAnsi"/>
                <w:b w:val="0"/>
              </w:rPr>
              <w:t xml:space="preserve"> o suché a dehydratované ruce.</w:t>
            </w:r>
            <w:r w:rsidR="00432BF1" w:rsidRPr="002C132E">
              <w:rPr>
                <w:rStyle w:val="Siln"/>
                <w:rFonts w:asciiTheme="majorHAnsi" w:hAnsiTheme="majorHAnsi" w:cstheme="majorHAnsi"/>
                <w:b w:val="0"/>
              </w:rPr>
              <w:br/>
            </w:r>
          </w:p>
        </w:tc>
      </w:tr>
      <w:tr w:rsidR="00090901" w:rsidRPr="002C132E" w14:paraId="027FBE56" w14:textId="77777777" w:rsidTr="00A31F15">
        <w:tc>
          <w:tcPr>
            <w:tcW w:w="2972" w:type="dxa"/>
          </w:tcPr>
          <w:p w14:paraId="47C57838" w14:textId="77777777" w:rsidR="00432BF1" w:rsidRDefault="00432BF1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DA1D8F4" w14:textId="77777777" w:rsidR="00511DF4" w:rsidRPr="002C132E" w:rsidRDefault="00511DF4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B021428" wp14:editId="79CC39BD">
                  <wp:extent cx="1379220" cy="137922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6090" w:type="dxa"/>
          </w:tcPr>
          <w:p w14:paraId="450CF5F6" w14:textId="77777777" w:rsidR="00910C7B" w:rsidRDefault="00432BF1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C132E">
              <w:rPr>
                <w:rFonts w:asciiTheme="majorHAnsi" w:hAnsiTheme="majorHAnsi" w:cstheme="majorHAnsi"/>
                <w:b/>
              </w:rPr>
              <w:br/>
            </w:r>
          </w:p>
          <w:p w14:paraId="1D44B8CF" w14:textId="77777777" w:rsidR="00432BF1" w:rsidRPr="002C132E" w:rsidRDefault="009F52ED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VUUDH Vonný sáček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Tokyo</w:t>
            </w:r>
            <w:proofErr w:type="spellEnd"/>
            <w:r w:rsidR="00432BF1" w:rsidRPr="002C132E">
              <w:rPr>
                <w:rFonts w:asciiTheme="majorHAnsi" w:hAnsiTheme="majorHAnsi" w:cstheme="majorHAnsi"/>
                <w:b/>
              </w:rPr>
              <w:t xml:space="preserve"> (</w:t>
            </w:r>
            <w:r>
              <w:rPr>
                <w:rFonts w:asciiTheme="majorHAnsi" w:hAnsiTheme="majorHAnsi" w:cstheme="majorHAnsi"/>
                <w:b/>
              </w:rPr>
              <w:t>50</w:t>
            </w:r>
            <w:r w:rsidR="00432BF1" w:rsidRPr="002C132E">
              <w:rPr>
                <w:rFonts w:asciiTheme="majorHAnsi" w:hAnsiTheme="majorHAnsi" w:cstheme="majorHAnsi"/>
                <w:b/>
              </w:rPr>
              <w:t xml:space="preserve"> g, </w:t>
            </w:r>
            <w:r>
              <w:rPr>
                <w:rFonts w:asciiTheme="majorHAnsi" w:hAnsiTheme="majorHAnsi" w:cstheme="majorHAnsi"/>
                <w:b/>
              </w:rPr>
              <w:t>490</w:t>
            </w:r>
            <w:r w:rsidR="00432BF1" w:rsidRPr="002C132E">
              <w:rPr>
                <w:rFonts w:asciiTheme="majorHAnsi" w:hAnsiTheme="majorHAnsi" w:cstheme="majorHAnsi"/>
                <w:b/>
              </w:rPr>
              <w:t xml:space="preserve"> Kč)</w:t>
            </w:r>
          </w:p>
          <w:p w14:paraId="707299E3" w14:textId="77777777" w:rsidR="009F52ED" w:rsidRPr="009F52ED" w:rsidRDefault="009F52ED" w:rsidP="009F52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cs-CZ"/>
              </w:rPr>
              <w:t>J</w:t>
            </w:r>
            <w:r w:rsidRPr="009F52ED">
              <w:rPr>
                <w:rFonts w:asciiTheme="majorHAnsi" w:eastAsia="Times New Roman" w:hAnsiTheme="majorHAnsi" w:cstheme="majorHAnsi"/>
                <w:bCs/>
                <w:lang w:eastAsia="cs-CZ"/>
              </w:rPr>
              <w:t xml:space="preserve">e svěží květinová vůně, obsahuje </w:t>
            </w:r>
            <w:proofErr w:type="spellStart"/>
            <w:r w:rsidRPr="009F52ED">
              <w:rPr>
                <w:rFonts w:asciiTheme="majorHAnsi" w:eastAsia="Times New Roman" w:hAnsiTheme="majorHAnsi" w:cstheme="majorHAnsi"/>
                <w:bCs/>
                <w:lang w:eastAsia="cs-CZ"/>
              </w:rPr>
              <w:t>yuzu</w:t>
            </w:r>
            <w:proofErr w:type="spellEnd"/>
            <w:r w:rsidRPr="009F52ED">
              <w:rPr>
                <w:rFonts w:asciiTheme="majorHAnsi" w:eastAsia="Times New Roman" w:hAnsiTheme="majorHAnsi" w:cstheme="majorHAnsi"/>
                <w:bCs/>
                <w:lang w:eastAsia="cs-CZ"/>
              </w:rPr>
              <w:t xml:space="preserve"> a </w:t>
            </w:r>
            <w:proofErr w:type="spellStart"/>
            <w:r w:rsidRPr="009F52ED">
              <w:rPr>
                <w:rFonts w:asciiTheme="majorHAnsi" w:eastAsia="Times New Roman" w:hAnsiTheme="majorHAnsi" w:cstheme="majorHAnsi"/>
                <w:bCs/>
                <w:lang w:eastAsia="cs-CZ"/>
              </w:rPr>
              <w:t>Wan</w:t>
            </w:r>
            <w:proofErr w:type="spellEnd"/>
            <w:r w:rsidRPr="009F52ED">
              <w:rPr>
                <w:rFonts w:asciiTheme="majorHAnsi" w:eastAsia="Times New Roman" w:hAnsiTheme="majorHAnsi" w:cstheme="majorHAnsi"/>
                <w:bCs/>
                <w:lang w:eastAsia="cs-CZ"/>
              </w:rPr>
              <w:t xml:space="preserve"> </w:t>
            </w:r>
            <w:proofErr w:type="spellStart"/>
            <w:r w:rsidRPr="009F52ED">
              <w:rPr>
                <w:rFonts w:asciiTheme="majorHAnsi" w:eastAsia="Times New Roman" w:hAnsiTheme="majorHAnsi" w:cstheme="majorHAnsi"/>
                <w:bCs/>
                <w:lang w:eastAsia="cs-CZ"/>
              </w:rPr>
              <w:t>Sao</w:t>
            </w:r>
            <w:proofErr w:type="spellEnd"/>
            <w:r w:rsidRPr="009F52ED">
              <w:rPr>
                <w:rFonts w:asciiTheme="majorHAnsi" w:eastAsia="Times New Roman" w:hAnsiTheme="majorHAnsi" w:cstheme="majorHAnsi"/>
                <w:bCs/>
                <w:lang w:eastAsia="cs-CZ"/>
              </w:rPr>
              <w:t xml:space="preserve"> Long. </w:t>
            </w:r>
          </w:p>
          <w:p w14:paraId="77869E9C" w14:textId="77777777" w:rsidR="00432BF1" w:rsidRPr="009F52ED" w:rsidRDefault="009F52ED" w:rsidP="009F52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cs-CZ"/>
              </w:rPr>
            </w:pPr>
            <w:r w:rsidRPr="009F52ED">
              <w:rPr>
                <w:rFonts w:asciiTheme="majorHAnsi" w:eastAsia="Times New Roman" w:hAnsiTheme="majorHAnsi" w:cstheme="majorHAnsi"/>
                <w:bCs/>
                <w:lang w:eastAsia="cs-CZ"/>
              </w:rPr>
              <w:t>Sáček je ideální na provonění malých a uzavřených prostor jako je např. zásuvka se spodním prádlem, šatní skříň, kabelka či cestovní zavazadlo.</w:t>
            </w:r>
            <w:r>
              <w:rPr>
                <w:rFonts w:asciiTheme="majorHAnsi" w:eastAsia="Times New Roman" w:hAnsiTheme="majorHAnsi" w:cstheme="majorHAnsi"/>
                <w:bCs/>
                <w:lang w:eastAsia="cs-CZ"/>
              </w:rPr>
              <w:t xml:space="preserve"> </w:t>
            </w:r>
            <w:r w:rsidRPr="009F52ED">
              <w:rPr>
                <w:rFonts w:asciiTheme="majorHAnsi" w:eastAsia="Times New Roman" w:hAnsiTheme="majorHAnsi" w:cstheme="majorHAnsi"/>
                <w:bCs/>
                <w:lang w:eastAsia="cs-CZ"/>
              </w:rPr>
              <w:t>Aromaterapeutické účinky: Uklidňuje a harmonizuje.</w:t>
            </w:r>
          </w:p>
        </w:tc>
      </w:tr>
      <w:tr w:rsidR="00090901" w:rsidRPr="002C132E" w14:paraId="72CB8BE0" w14:textId="77777777" w:rsidTr="00A31F15">
        <w:tc>
          <w:tcPr>
            <w:tcW w:w="2972" w:type="dxa"/>
          </w:tcPr>
          <w:p w14:paraId="79B59FDD" w14:textId="77777777" w:rsidR="00432BF1" w:rsidRPr="002C132E" w:rsidRDefault="00432BF1" w:rsidP="0043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14:paraId="47C2CB16" w14:textId="77777777" w:rsidR="00432BF1" w:rsidRPr="002C132E" w:rsidRDefault="00090901" w:rsidP="0043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AD0077D" wp14:editId="09BC1BC2">
                  <wp:extent cx="1511010" cy="106680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85" cy="10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14:paraId="16F5E7D5" w14:textId="77777777" w:rsidR="00432BF1" w:rsidRPr="002C132E" w:rsidRDefault="00432BF1" w:rsidP="00432BF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br/>
            </w:r>
            <w:r w:rsidR="00090901">
              <w:rPr>
                <w:rFonts w:cstheme="minorHAnsi"/>
                <w:b/>
                <w:bCs/>
              </w:rPr>
              <w:t xml:space="preserve">VUUDH Svíčka </w:t>
            </w:r>
            <w:proofErr w:type="spellStart"/>
            <w:r w:rsidR="00090901">
              <w:rPr>
                <w:rFonts w:cstheme="minorHAnsi"/>
                <w:b/>
                <w:bCs/>
              </w:rPr>
              <w:t>Shanghai</w:t>
            </w:r>
            <w:proofErr w:type="spellEnd"/>
            <w:r w:rsidR="00090901" w:rsidRPr="00B312E4">
              <w:rPr>
                <w:rFonts w:cstheme="minorHAnsi"/>
                <w:b/>
                <w:bCs/>
              </w:rPr>
              <w:t xml:space="preserve"> (50 g, 490 Kč)</w:t>
            </w:r>
            <w:r w:rsidR="00090901" w:rsidRPr="009F56BE">
              <w:rPr>
                <w:rFonts w:cstheme="minorHAnsi"/>
                <w:bCs/>
              </w:rPr>
              <w:t xml:space="preserve"> </w:t>
            </w:r>
            <w:r w:rsidR="00090901">
              <w:rPr>
                <w:rFonts w:cstheme="minorHAnsi"/>
                <w:bCs/>
              </w:rPr>
              <w:br/>
            </w:r>
            <w:r w:rsidR="00090901">
              <w:rPr>
                <w:rFonts w:asciiTheme="majorHAnsi" w:hAnsiTheme="majorHAnsi" w:cstheme="majorHAnsi"/>
                <w:iCs/>
              </w:rPr>
              <w:t xml:space="preserve">Svíčka voní po jasmínu a pomeranči. </w:t>
            </w:r>
            <w:r w:rsidR="00090901" w:rsidRPr="00AC6936">
              <w:rPr>
                <w:rFonts w:asciiTheme="majorHAnsi" w:hAnsiTheme="majorHAnsi" w:cstheme="majorHAnsi"/>
                <w:iCs/>
              </w:rPr>
              <w:t xml:space="preserve">Svíčka je z palmového vosku, </w:t>
            </w:r>
            <w:r w:rsidR="00090901" w:rsidRPr="00090901">
              <w:rPr>
                <w:rFonts w:asciiTheme="majorHAnsi" w:hAnsiTheme="majorHAnsi" w:cstheme="majorHAnsi"/>
                <w:iCs/>
              </w:rPr>
              <w:t xml:space="preserve">který je čistě přírodní a neuvolňuje do vzduchu škodlivé látky. </w:t>
            </w:r>
            <w:r w:rsidR="00090901" w:rsidRPr="00090901">
              <w:rPr>
                <w:rFonts w:asciiTheme="majorHAnsi" w:hAnsiTheme="majorHAnsi" w:cstheme="majorHAnsi"/>
              </w:rPr>
              <w:t xml:space="preserve">Doba hoření je cca 10 hodin. </w:t>
            </w:r>
            <w:r w:rsidR="00090901" w:rsidRPr="00090901">
              <w:rPr>
                <w:rFonts w:asciiTheme="majorHAnsi" w:hAnsiTheme="majorHAnsi" w:cstheme="majorHAnsi"/>
                <w:iCs/>
              </w:rPr>
              <w:t xml:space="preserve">Aromaterapeutické účinky: </w:t>
            </w:r>
            <w:r w:rsidR="00090901" w:rsidRPr="00090901">
              <w:rPr>
                <w:rStyle w:val="Siln"/>
                <w:rFonts w:asciiTheme="majorHAnsi" w:hAnsiTheme="majorHAnsi" w:cstheme="majorHAnsi"/>
                <w:b w:val="0"/>
                <w:bCs w:val="0"/>
              </w:rPr>
              <w:t>Zklidňuje, osvěžuje, zmírňuje úzkost.</w:t>
            </w:r>
            <w:r w:rsidR="00090901">
              <w:rPr>
                <w:rFonts w:asciiTheme="majorHAnsi" w:eastAsia="Times New Roman" w:hAnsiTheme="majorHAnsi" w:cstheme="majorHAnsi"/>
                <w:lang w:eastAsia="cs-CZ"/>
              </w:rPr>
              <w:br/>
            </w:r>
          </w:p>
        </w:tc>
      </w:tr>
    </w:tbl>
    <w:p w14:paraId="05C204BE" w14:textId="77777777" w:rsidR="00432BF1" w:rsidRDefault="00432BF1" w:rsidP="00432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F3CA3F1" w14:textId="77777777" w:rsidR="002D18E4" w:rsidRDefault="002D18E4" w:rsidP="00432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46A5A39" w14:textId="77777777" w:rsidR="00310885" w:rsidRPr="0075763A" w:rsidRDefault="00310885" w:rsidP="002D18E4">
      <w:pPr>
        <w:shd w:val="clear" w:color="auto" w:fill="D22E3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Vánoční tipy</w:t>
      </w:r>
      <w:r w:rsidRPr="002C132E">
        <w:rPr>
          <w:rFonts w:asciiTheme="majorHAnsi" w:hAnsiTheme="majorHAnsi" w:cstheme="majorHAnsi"/>
          <w:b/>
        </w:rPr>
        <w:t xml:space="preserve"> </w:t>
      </w:r>
      <w:r w:rsidR="006C5EEF">
        <w:rPr>
          <w:rFonts w:asciiTheme="majorHAnsi" w:hAnsiTheme="majorHAnsi" w:cstheme="majorHAnsi"/>
          <w:b/>
        </w:rPr>
        <w:t xml:space="preserve">na dárky </w:t>
      </w:r>
      <w:r>
        <w:rPr>
          <w:rFonts w:asciiTheme="majorHAnsi" w:hAnsiTheme="majorHAnsi" w:cstheme="majorHAnsi"/>
          <w:b/>
        </w:rPr>
        <w:t>do 1000 Kč</w:t>
      </w:r>
    </w:p>
    <w:p w14:paraId="0F141859" w14:textId="77777777" w:rsidR="00310885" w:rsidRPr="002C132E" w:rsidRDefault="00310885" w:rsidP="003108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Mkatabulky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5763A" w:rsidRPr="002C132E" w14:paraId="47C8FFA0" w14:textId="77777777" w:rsidTr="00A31F15">
        <w:tc>
          <w:tcPr>
            <w:tcW w:w="2972" w:type="dxa"/>
          </w:tcPr>
          <w:p w14:paraId="10F6C76E" w14:textId="77777777" w:rsidR="00310885" w:rsidRDefault="00310885" w:rsidP="0031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64D8A2B" w14:textId="77777777" w:rsidR="00310885" w:rsidRDefault="0075763A" w:rsidP="0031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08190AF" wp14:editId="55984DAF">
                  <wp:extent cx="1013460" cy="101346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6090" w:type="dxa"/>
          </w:tcPr>
          <w:p w14:paraId="47BA9133" w14:textId="77777777" w:rsidR="006C5EEF" w:rsidRPr="006C5EEF" w:rsidRDefault="00310885" w:rsidP="00310885">
            <w:pPr>
              <w:spacing w:before="100" w:beforeAutospacing="1" w:after="100" w:afterAutospacing="1" w:line="240" w:lineRule="auto"/>
              <w:outlineLvl w:val="0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Style w:val="Siln"/>
                <w:rFonts w:cstheme="minorHAnsi"/>
              </w:rPr>
              <w:br/>
            </w:r>
            <w:r w:rsidR="0075763A" w:rsidRPr="006C5EEF">
              <w:rPr>
                <w:rStyle w:val="Siln"/>
                <w:rFonts w:asciiTheme="majorHAnsi" w:hAnsiTheme="majorHAnsi" w:cstheme="minorHAnsi"/>
              </w:rPr>
              <w:t>WHAMISA B</w:t>
            </w:r>
            <w:r w:rsidRPr="006C5EEF">
              <w:rPr>
                <w:rStyle w:val="Siln"/>
                <w:rFonts w:asciiTheme="majorHAnsi" w:hAnsiTheme="majorHAnsi" w:cstheme="minorHAnsi"/>
              </w:rPr>
              <w:t xml:space="preserve">IO Hydratační rtěnka, odstín třešňově růžová </w:t>
            </w:r>
            <w:r w:rsidR="0075763A" w:rsidRPr="006C5EEF">
              <w:rPr>
                <w:rStyle w:val="Siln"/>
                <w:rFonts w:asciiTheme="majorHAnsi" w:hAnsiTheme="majorHAnsi" w:cstheme="minorHAnsi"/>
              </w:rPr>
              <w:br/>
            </w:r>
            <w:r w:rsidRPr="006C5EEF">
              <w:rPr>
                <w:rFonts w:asciiTheme="majorHAnsi" w:eastAsia="Times New Roman" w:hAnsiTheme="majorHAnsi" w:cstheme="minorHAnsi"/>
                <w:b/>
                <w:bCs/>
                <w:kern w:val="36"/>
                <w:lang w:eastAsia="cs-CZ"/>
              </w:rPr>
              <w:t>(3,5 g, 755 Kč)</w:t>
            </w:r>
            <w:r w:rsidRPr="006C5EEF">
              <w:rPr>
                <w:rFonts w:asciiTheme="majorHAnsi" w:hAnsiTheme="majorHAnsi" w:cstheme="majorHAnsi"/>
                <w:bCs/>
                <w:iCs/>
              </w:rPr>
              <w:t xml:space="preserve"> </w:t>
            </w:r>
          </w:p>
          <w:p w14:paraId="5B613BD9" w14:textId="77777777" w:rsidR="00310885" w:rsidRPr="00CE1554" w:rsidRDefault="00CE1554" w:rsidP="00310885">
            <w:pPr>
              <w:spacing w:before="100" w:beforeAutospacing="1" w:after="100" w:afterAutospacing="1" w:line="240" w:lineRule="auto"/>
              <w:outlineLvl w:val="0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J</w:t>
            </w:r>
            <w:r w:rsidR="00310885" w:rsidRPr="00AC6936">
              <w:rPr>
                <w:rFonts w:asciiTheme="majorHAnsi" w:hAnsiTheme="majorHAnsi" w:cstheme="majorHAnsi"/>
                <w:bCs/>
                <w:iCs/>
              </w:rPr>
              <w:t>e vysoce hydratační a silně vyživující</w:t>
            </w:r>
            <w:r>
              <w:rPr>
                <w:rFonts w:asciiTheme="majorHAnsi" w:hAnsiTheme="majorHAnsi" w:cstheme="majorHAnsi"/>
                <w:bCs/>
                <w:iCs/>
              </w:rPr>
              <w:t>, n</w:t>
            </w:r>
            <w:r w:rsidR="00310885" w:rsidRPr="00AC6936">
              <w:rPr>
                <w:rFonts w:asciiTheme="majorHAnsi" w:hAnsiTheme="majorHAnsi" w:cstheme="majorHAnsi"/>
                <w:bCs/>
                <w:iCs/>
              </w:rPr>
              <w:t>eobsahuje chemické pigmenty, nevysušuje a skvěle drží na rtech.</w:t>
            </w:r>
            <w:r w:rsidR="00310885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310885" w:rsidRPr="00AC6936">
              <w:rPr>
                <w:rFonts w:asciiTheme="majorHAnsi" w:hAnsiTheme="majorHAnsi" w:cstheme="majorHAnsi"/>
              </w:rPr>
              <w:t>Zanechá na rtech sametový finiš a přežije i večírek.</w:t>
            </w:r>
            <w:r w:rsidR="00310885">
              <w:rPr>
                <w:rFonts w:asciiTheme="majorHAnsi" w:hAnsiTheme="majorHAnsi" w:cstheme="majorHAnsi"/>
              </w:rPr>
              <w:t xml:space="preserve"> </w:t>
            </w:r>
          </w:p>
          <w:p w14:paraId="3C41EA5E" w14:textId="77777777" w:rsidR="0075763A" w:rsidRPr="00BB75A1" w:rsidRDefault="0075763A" w:rsidP="003108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cs-CZ"/>
              </w:rPr>
            </w:pPr>
          </w:p>
        </w:tc>
      </w:tr>
      <w:tr w:rsidR="0075763A" w:rsidRPr="002C132E" w14:paraId="13C918F2" w14:textId="77777777" w:rsidTr="00A31F15">
        <w:tc>
          <w:tcPr>
            <w:tcW w:w="2972" w:type="dxa"/>
          </w:tcPr>
          <w:p w14:paraId="0503710C" w14:textId="77777777" w:rsidR="00310885" w:rsidRDefault="00310885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14:paraId="70149D9E" w14:textId="77777777" w:rsidR="00CE1554" w:rsidRPr="002C132E" w:rsidRDefault="00CE1554" w:rsidP="002D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EE910AF" wp14:editId="5E31E8CE">
                  <wp:extent cx="1026160" cy="1253490"/>
                  <wp:effectExtent l="0" t="0" r="2540" b="381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14:paraId="61EFA271" w14:textId="77777777" w:rsidR="00310885" w:rsidRPr="002C132E" w:rsidRDefault="00310885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C132E">
              <w:rPr>
                <w:rFonts w:asciiTheme="majorHAnsi" w:hAnsiTheme="majorHAnsi" w:cstheme="majorHAnsi"/>
                <w:b/>
              </w:rPr>
              <w:br/>
            </w:r>
            <w:r w:rsidR="00CE1554">
              <w:rPr>
                <w:rFonts w:asciiTheme="majorHAnsi" w:hAnsiTheme="majorHAnsi" w:cstheme="majorHAnsi"/>
                <w:b/>
              </w:rPr>
              <w:t>VUUDH Bytový parfém</w:t>
            </w:r>
            <w:r w:rsidRPr="002C132E">
              <w:rPr>
                <w:rFonts w:asciiTheme="majorHAnsi" w:hAnsiTheme="majorHAnsi" w:cstheme="majorHAnsi"/>
                <w:b/>
              </w:rPr>
              <w:t xml:space="preserve"> </w:t>
            </w:r>
            <w:r w:rsidR="00CE1554">
              <w:rPr>
                <w:rFonts w:asciiTheme="majorHAnsi" w:hAnsiTheme="majorHAnsi" w:cstheme="majorHAnsi"/>
                <w:b/>
              </w:rPr>
              <w:t xml:space="preserve">Praha </w:t>
            </w:r>
            <w:r w:rsidRPr="002C132E">
              <w:rPr>
                <w:rFonts w:asciiTheme="majorHAnsi" w:hAnsiTheme="majorHAnsi" w:cstheme="majorHAnsi"/>
                <w:b/>
              </w:rPr>
              <w:t>(</w:t>
            </w:r>
            <w:r w:rsidR="00CE1554">
              <w:rPr>
                <w:rFonts w:asciiTheme="majorHAnsi" w:hAnsiTheme="majorHAnsi" w:cstheme="majorHAnsi"/>
                <w:b/>
              </w:rPr>
              <w:t>50</w:t>
            </w:r>
            <w:r w:rsidRPr="002C132E">
              <w:rPr>
                <w:rFonts w:asciiTheme="majorHAnsi" w:hAnsiTheme="majorHAnsi" w:cstheme="majorHAnsi"/>
                <w:b/>
              </w:rPr>
              <w:t xml:space="preserve"> </w:t>
            </w:r>
            <w:r w:rsidR="00CE1554">
              <w:rPr>
                <w:rFonts w:asciiTheme="majorHAnsi" w:hAnsiTheme="majorHAnsi" w:cstheme="majorHAnsi"/>
                <w:b/>
              </w:rPr>
              <w:t>ml</w:t>
            </w:r>
            <w:r w:rsidRPr="002C132E">
              <w:rPr>
                <w:rFonts w:asciiTheme="majorHAnsi" w:hAnsiTheme="majorHAnsi" w:cstheme="majorHAnsi"/>
                <w:b/>
              </w:rPr>
              <w:t xml:space="preserve">, </w:t>
            </w:r>
            <w:r w:rsidR="00CE1554">
              <w:rPr>
                <w:rFonts w:asciiTheme="majorHAnsi" w:hAnsiTheme="majorHAnsi" w:cstheme="majorHAnsi"/>
                <w:b/>
              </w:rPr>
              <w:t>750</w:t>
            </w:r>
            <w:r w:rsidRPr="002C132E">
              <w:rPr>
                <w:rFonts w:asciiTheme="majorHAnsi" w:hAnsiTheme="majorHAnsi" w:cstheme="majorHAnsi"/>
                <w:b/>
              </w:rPr>
              <w:t xml:space="preserve"> Kč)</w:t>
            </w:r>
          </w:p>
          <w:p w14:paraId="4137C68E" w14:textId="77777777" w:rsidR="002D18E4" w:rsidRPr="002D18E4" w:rsidRDefault="00CE1554" w:rsidP="002D18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Cs/>
              </w:rPr>
            </w:pPr>
            <w:r w:rsidRPr="00CE1554">
              <w:rPr>
                <w:rFonts w:asciiTheme="majorHAnsi" w:hAnsiTheme="majorHAnsi" w:cstheme="majorHAnsi"/>
                <w:iCs/>
              </w:rPr>
              <w:t>Praha je květinově vůně, která obsahuje růži damašskou a růži indickou, zlepšuje náladu a dodává vnitřní sílu.</w:t>
            </w:r>
            <w:r w:rsidR="002D18E4">
              <w:rPr>
                <w:rFonts w:asciiTheme="majorHAnsi" w:hAnsiTheme="majorHAnsi" w:cstheme="majorHAnsi"/>
                <w:iCs/>
              </w:rPr>
              <w:t xml:space="preserve"> </w:t>
            </w:r>
            <w:r w:rsidRPr="00CE1554">
              <w:rPr>
                <w:rFonts w:asciiTheme="majorHAnsi" w:hAnsiTheme="majorHAnsi" w:cstheme="majorHAnsi"/>
                <w:iCs/>
              </w:rPr>
              <w:t xml:space="preserve">Parfém </w:t>
            </w:r>
            <w:r w:rsidR="002D18E4">
              <w:rPr>
                <w:rFonts w:asciiTheme="majorHAnsi" w:hAnsiTheme="majorHAnsi" w:cstheme="majorHAnsi"/>
                <w:iCs/>
              </w:rPr>
              <w:t>lz</w:t>
            </w:r>
            <w:r>
              <w:rPr>
                <w:rFonts w:asciiTheme="majorHAnsi" w:hAnsiTheme="majorHAnsi" w:cstheme="majorHAnsi"/>
                <w:iCs/>
              </w:rPr>
              <w:t>e aplikovat</w:t>
            </w:r>
            <w:r w:rsidRPr="00CE1554">
              <w:rPr>
                <w:rFonts w:asciiTheme="majorHAnsi" w:hAnsiTheme="majorHAnsi" w:cstheme="majorHAnsi"/>
                <w:iCs/>
              </w:rPr>
              <w:t xml:space="preserve"> na koberce, záclony, závěsy </w:t>
            </w:r>
            <w:r>
              <w:rPr>
                <w:rFonts w:asciiTheme="majorHAnsi" w:hAnsiTheme="majorHAnsi" w:cstheme="majorHAnsi"/>
                <w:iCs/>
              </w:rPr>
              <w:t>nebo</w:t>
            </w:r>
            <w:r w:rsidRPr="00CE1554">
              <w:rPr>
                <w:rFonts w:asciiTheme="majorHAnsi" w:hAnsiTheme="majorHAnsi" w:cstheme="majorHAnsi"/>
                <w:iCs/>
              </w:rPr>
              <w:t xml:space="preserve"> ložní prádlo.</w:t>
            </w:r>
            <w:r>
              <w:rPr>
                <w:rFonts w:asciiTheme="majorHAnsi" w:hAnsiTheme="majorHAnsi" w:cstheme="majorHAnsi"/>
                <w:iCs/>
              </w:rPr>
              <w:t xml:space="preserve"> </w:t>
            </w:r>
            <w:r w:rsidRPr="00AC6936">
              <w:rPr>
                <w:rFonts w:asciiTheme="majorHAnsi" w:hAnsiTheme="majorHAnsi" w:cstheme="majorHAnsi"/>
                <w:iCs/>
              </w:rPr>
              <w:t>Aromaterapeutické účinky: Uvo</w:t>
            </w:r>
            <w:r w:rsidR="002D18E4">
              <w:rPr>
                <w:rFonts w:asciiTheme="majorHAnsi" w:hAnsiTheme="majorHAnsi" w:cstheme="majorHAnsi"/>
                <w:iCs/>
              </w:rPr>
              <w:t>l</w:t>
            </w:r>
            <w:r w:rsidRPr="00AC6936">
              <w:rPr>
                <w:rFonts w:asciiTheme="majorHAnsi" w:hAnsiTheme="majorHAnsi" w:cstheme="majorHAnsi"/>
                <w:iCs/>
              </w:rPr>
              <w:t>ňuje a vyvolává dobrou náladu.</w:t>
            </w:r>
          </w:p>
        </w:tc>
        <w:bookmarkStart w:id="0" w:name="_GoBack"/>
        <w:bookmarkEnd w:id="0"/>
      </w:tr>
    </w:tbl>
    <w:p w14:paraId="24CEA9D9" w14:textId="77777777" w:rsidR="00310885" w:rsidRDefault="00310885" w:rsidP="00432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756AA92" w14:textId="77777777" w:rsidR="00432BF1" w:rsidRPr="002C132E" w:rsidRDefault="00432BF1" w:rsidP="00432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2DA7A7B" w14:textId="77777777" w:rsidR="00CE1554" w:rsidRPr="00910C7B" w:rsidRDefault="00CE1554" w:rsidP="00910C7B">
      <w:pPr>
        <w:shd w:val="clear" w:color="auto" w:fill="D22E32"/>
        <w:jc w:val="center"/>
        <w:rPr>
          <w:rStyle w:val="Hypertextovodkaz"/>
          <w:rFonts w:asciiTheme="majorHAnsi" w:hAnsiTheme="majorHAnsi" w:cstheme="majorHAnsi"/>
          <w:b/>
          <w:color w:val="auto"/>
          <w:u w:val="none"/>
        </w:rPr>
      </w:pPr>
      <w:r>
        <w:rPr>
          <w:rFonts w:asciiTheme="majorHAnsi" w:hAnsiTheme="majorHAnsi" w:cstheme="majorHAnsi"/>
          <w:b/>
        </w:rPr>
        <w:t>Vánoční tipy</w:t>
      </w:r>
      <w:r w:rsidRPr="002C132E">
        <w:rPr>
          <w:rFonts w:asciiTheme="majorHAnsi" w:hAnsiTheme="majorHAnsi" w:cstheme="majorHAnsi"/>
          <w:b/>
        </w:rPr>
        <w:t xml:space="preserve"> </w:t>
      </w:r>
      <w:r w:rsidR="006C5EEF">
        <w:rPr>
          <w:rFonts w:asciiTheme="majorHAnsi" w:hAnsiTheme="majorHAnsi" w:cstheme="majorHAnsi"/>
          <w:b/>
        </w:rPr>
        <w:t xml:space="preserve">na dárky </w:t>
      </w:r>
      <w:r>
        <w:rPr>
          <w:rFonts w:asciiTheme="majorHAnsi" w:hAnsiTheme="majorHAnsi" w:cstheme="majorHAnsi"/>
          <w:b/>
        </w:rPr>
        <w:t>do 2500 Kč</w:t>
      </w:r>
    </w:p>
    <w:tbl>
      <w:tblPr>
        <w:tblStyle w:val="Mkatabulky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E1554" w:rsidRPr="002C132E" w14:paraId="6D77DD94" w14:textId="77777777" w:rsidTr="00A31F15">
        <w:tc>
          <w:tcPr>
            <w:tcW w:w="2972" w:type="dxa"/>
          </w:tcPr>
          <w:p w14:paraId="5299998C" w14:textId="77777777" w:rsidR="00CE1554" w:rsidRPr="002C132E" w:rsidRDefault="00CE1554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14:paraId="69A47A08" w14:textId="77777777" w:rsidR="00CE1554" w:rsidRPr="002C132E" w:rsidRDefault="002D18E4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BBD21DE" wp14:editId="61C9253A">
                  <wp:extent cx="1173480" cy="1173480"/>
                  <wp:effectExtent l="0" t="0" r="7620" b="762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14:paraId="65EA6D81" w14:textId="77777777" w:rsidR="00CE1554" w:rsidRPr="002C132E" w:rsidRDefault="00CE1554" w:rsidP="00E021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br/>
            </w:r>
            <w:r w:rsidR="00E021AD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WHAMISA BIO Anti-</w:t>
            </w:r>
            <w:proofErr w:type="spellStart"/>
            <w:r w:rsidR="00E021AD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age</w:t>
            </w:r>
            <w:proofErr w:type="spellEnd"/>
            <w:r w:rsidR="00E021AD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 oční krém</w:t>
            </w: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 (</w:t>
            </w:r>
            <w:r w:rsidR="00E021AD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30 ml, 1445</w:t>
            </w: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 Kč)</w:t>
            </w:r>
            <w:r w:rsidRPr="002C132E">
              <w:rPr>
                <w:rFonts w:asciiTheme="majorHAnsi" w:eastAsia="Times New Roman" w:hAnsiTheme="majorHAnsi" w:cstheme="majorHAnsi"/>
                <w:bCs/>
                <w:lang w:eastAsia="cs-CZ"/>
              </w:rPr>
              <w:br/>
            </w:r>
            <w:r w:rsidR="006C5EEF">
              <w:rPr>
                <w:rFonts w:asciiTheme="majorHAnsi" w:eastAsia="Times New Roman" w:hAnsiTheme="majorHAnsi" w:cstheme="majorHAnsi"/>
                <w:lang w:eastAsia="cs-CZ"/>
              </w:rPr>
              <w:t>R</w:t>
            </w:r>
            <w:r w:rsidR="00E021AD" w:rsidRPr="00E021AD">
              <w:rPr>
                <w:rFonts w:asciiTheme="majorHAnsi" w:eastAsia="Times New Roman" w:hAnsiTheme="majorHAnsi" w:cstheme="majorHAnsi"/>
                <w:lang w:eastAsia="cs-CZ"/>
              </w:rPr>
              <w:t>ozjasňuje a omlazuje nejen oční okolí, ale všechny vrásky. Obsahuje kombinaci unikátních účinných látek jako je adenosin, který pleť omlazuje a vypíná.</w:t>
            </w:r>
            <w:r w:rsidR="00E021AD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r w:rsidR="00E021AD" w:rsidRPr="00E021AD">
              <w:rPr>
                <w:rFonts w:asciiTheme="majorHAnsi" w:eastAsia="Times New Roman" w:hAnsiTheme="majorHAnsi" w:cstheme="majorHAnsi"/>
                <w:lang w:eastAsia="cs-CZ"/>
              </w:rPr>
              <w:t>Používejte jej všude, kde máte "polámaný" kolagen.</w:t>
            </w:r>
            <w:r w:rsidR="00E021AD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r w:rsidR="00E021AD" w:rsidRPr="00E021AD">
              <w:rPr>
                <w:rFonts w:asciiTheme="majorHAnsi" w:eastAsia="Times New Roman" w:hAnsiTheme="majorHAnsi" w:cstheme="majorHAnsi"/>
                <w:lang w:eastAsia="cs-CZ"/>
              </w:rPr>
              <w:t>Kromě viditelné redukce vrásek, pomáhá odstranit váčky, otoky a kruhy pod očima.</w:t>
            </w:r>
            <w:r w:rsidR="00E021AD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</w:p>
        </w:tc>
      </w:tr>
      <w:tr w:rsidR="00CE1554" w:rsidRPr="002C132E" w14:paraId="53AB1CF6" w14:textId="77777777" w:rsidTr="00A31F15">
        <w:tc>
          <w:tcPr>
            <w:tcW w:w="2972" w:type="dxa"/>
          </w:tcPr>
          <w:p w14:paraId="2A7C704D" w14:textId="77777777" w:rsidR="00CE1554" w:rsidRPr="002C132E" w:rsidRDefault="00CE1554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02ED056E" w14:textId="77777777" w:rsidR="00CE1554" w:rsidRPr="002C132E" w:rsidRDefault="00CE1554" w:rsidP="0057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C132E">
              <w:rPr>
                <w:rFonts w:asciiTheme="majorHAnsi" w:hAnsiTheme="majorHAnsi" w:cstheme="majorHAnsi"/>
                <w:noProof/>
                <w:lang w:eastAsia="cs-CZ"/>
              </w:rPr>
              <w:drawing>
                <wp:inline distT="0" distB="0" distL="0" distR="0" wp14:anchorId="7CA60B44" wp14:editId="090B30CF">
                  <wp:extent cx="1036320" cy="911006"/>
                  <wp:effectExtent l="0" t="0" r="0" b="381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77" cy="91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14:paraId="59F5FD10" w14:textId="77777777" w:rsidR="00CE1554" w:rsidRPr="002C132E" w:rsidRDefault="00CE1554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4CFA402E" w14:textId="77777777" w:rsidR="00CE1554" w:rsidRPr="002C132E" w:rsidRDefault="00E021AD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PUROTATTO </w:t>
            </w:r>
            <w:r w:rsidR="00CE1554" w:rsidRPr="002C132E">
              <w:rPr>
                <w:rFonts w:asciiTheme="majorHAnsi" w:hAnsiTheme="majorHAnsi" w:cstheme="majorHAnsi"/>
                <w:b/>
              </w:rPr>
              <w:t xml:space="preserve">Bytový </w:t>
            </w:r>
            <w:r>
              <w:rPr>
                <w:rFonts w:asciiTheme="majorHAnsi" w:hAnsiTheme="majorHAnsi" w:cstheme="majorHAnsi"/>
                <w:b/>
              </w:rPr>
              <w:t>difuzér</w:t>
            </w:r>
            <w:r w:rsidR="00CE1554" w:rsidRPr="002C132E">
              <w:rPr>
                <w:rFonts w:asciiTheme="majorHAnsi" w:hAnsiTheme="majorHAnsi" w:cstheme="majorHAnsi"/>
                <w:b/>
              </w:rPr>
              <w:t xml:space="preserve"> (200 ml, 1590 Kč)</w:t>
            </w:r>
          </w:p>
          <w:p w14:paraId="377D0EBC" w14:textId="77777777" w:rsidR="00CE1554" w:rsidRPr="002C132E" w:rsidRDefault="00CE1554" w:rsidP="005708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C132E">
              <w:rPr>
                <w:rFonts w:asciiTheme="majorHAnsi" w:hAnsiTheme="majorHAnsi" w:cstheme="majorHAnsi"/>
              </w:rPr>
              <w:t xml:space="preserve">Vůně pudru a kosatce zanechá nezaměnitelnou vůni na oblečení </w:t>
            </w:r>
            <w:r w:rsidRPr="002C132E">
              <w:rPr>
                <w:rFonts w:asciiTheme="majorHAnsi" w:hAnsiTheme="majorHAnsi" w:cstheme="majorHAnsi"/>
              </w:rPr>
              <w:br/>
              <w:t xml:space="preserve">a ve vzduchu. Parfém je vhodný na veškeré tkaniny jako jsou záclony, závěsy, ale i polstrovaný nábytek a oblečení. </w:t>
            </w:r>
            <w:r w:rsidRPr="002C132E">
              <w:rPr>
                <w:rStyle w:val="Siln"/>
                <w:rFonts w:asciiTheme="majorHAnsi" w:hAnsiTheme="majorHAnsi" w:cstheme="majorHAnsi"/>
                <w:b w:val="0"/>
              </w:rPr>
              <w:t xml:space="preserve">Stačí parfém stříknout do prostoru a jeho vůni cítíte ještě několik hodin. </w:t>
            </w:r>
            <w:r w:rsidRPr="002C132E">
              <w:rPr>
                <w:rStyle w:val="Siln"/>
                <w:rFonts w:asciiTheme="majorHAnsi" w:hAnsiTheme="majorHAnsi" w:cstheme="majorHAnsi"/>
                <w:b w:val="0"/>
              </w:rPr>
              <w:br/>
            </w:r>
          </w:p>
        </w:tc>
      </w:tr>
      <w:tr w:rsidR="002D18E4" w:rsidRPr="002C132E" w14:paraId="1A9D9561" w14:textId="77777777" w:rsidTr="00A31F15">
        <w:tc>
          <w:tcPr>
            <w:tcW w:w="2972" w:type="dxa"/>
          </w:tcPr>
          <w:p w14:paraId="6682DAF6" w14:textId="77777777" w:rsidR="002D18E4" w:rsidRDefault="002D18E4" w:rsidP="002D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14:paraId="45170827" w14:textId="77777777" w:rsidR="002D18E4" w:rsidRDefault="002D18E4" w:rsidP="004B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2C132E">
              <w:rPr>
                <w:rFonts w:asciiTheme="majorHAnsi" w:hAnsiTheme="majorHAnsi" w:cstheme="majorHAnsi"/>
                <w:noProof/>
                <w:lang w:eastAsia="cs-CZ"/>
              </w:rPr>
              <w:drawing>
                <wp:inline distT="0" distB="0" distL="0" distR="0" wp14:anchorId="0D5C277B" wp14:editId="23634897">
                  <wp:extent cx="990600" cy="99060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09284" w14:textId="77777777" w:rsidR="002D18E4" w:rsidRPr="002C132E" w:rsidRDefault="002D18E4" w:rsidP="002D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6090" w:type="dxa"/>
          </w:tcPr>
          <w:p w14:paraId="6E219D54" w14:textId="77777777" w:rsidR="002D18E4" w:rsidRPr="002C132E" w:rsidRDefault="002D18E4" w:rsidP="002D18E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br/>
              <w:t>Adventní Beauty Box (2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1</w:t>
            </w: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45 Kč)</w:t>
            </w:r>
            <w:r w:rsidRPr="002C132E">
              <w:rPr>
                <w:rFonts w:asciiTheme="majorHAnsi" w:eastAsia="Times New Roman" w:hAnsiTheme="majorHAnsi" w:cstheme="majorHAnsi"/>
                <w:bCs/>
                <w:lang w:eastAsia="cs-CZ"/>
              </w:rPr>
              <w:br/>
            </w:r>
            <w:r w:rsidR="00E021AD" w:rsidRPr="00E021AD">
              <w:rPr>
                <w:rFonts w:asciiTheme="majorHAnsi" w:eastAsia="Times New Roman" w:hAnsiTheme="majorHAnsi" w:cstheme="majorHAnsi"/>
                <w:lang w:eastAsia="cs-CZ"/>
              </w:rPr>
              <w:t xml:space="preserve">V limitované edici Adventního Beauty Boxu </w:t>
            </w:r>
            <w:r w:rsidR="004B3795">
              <w:rPr>
                <w:rFonts w:asciiTheme="majorHAnsi" w:eastAsia="Times New Roman" w:hAnsiTheme="majorHAnsi" w:cstheme="majorHAnsi"/>
                <w:lang w:eastAsia="cs-CZ"/>
              </w:rPr>
              <w:t xml:space="preserve">přírodní korejské kosmetiky WHAMISA </w:t>
            </w:r>
            <w:r w:rsidR="00E021AD" w:rsidRPr="00E021AD">
              <w:rPr>
                <w:rFonts w:asciiTheme="majorHAnsi" w:eastAsia="Times New Roman" w:hAnsiTheme="majorHAnsi" w:cstheme="majorHAnsi"/>
                <w:lang w:eastAsia="cs-CZ"/>
              </w:rPr>
              <w:t xml:space="preserve">naleznete </w:t>
            </w:r>
            <w:r w:rsidR="004B3795">
              <w:rPr>
                <w:rFonts w:asciiTheme="majorHAnsi" w:eastAsia="Times New Roman" w:hAnsiTheme="majorHAnsi" w:cstheme="majorHAnsi"/>
                <w:lang w:eastAsia="cs-CZ"/>
              </w:rPr>
              <w:t>4</w:t>
            </w:r>
            <w:r w:rsidR="00E021AD" w:rsidRPr="00E021AD">
              <w:rPr>
                <w:rFonts w:asciiTheme="majorHAnsi" w:eastAsia="Times New Roman" w:hAnsiTheme="majorHAnsi" w:cstheme="majorHAnsi"/>
                <w:lang w:eastAsia="cs-CZ"/>
              </w:rPr>
              <w:t xml:space="preserve"> kouzelné saténové sáčky, každý adventní víkend si rozbalíte jeden. Jednotlivé sáčky jsou sestaveny tak, aby péče o pleť byla komplexní a navazovala na sebe.</w:t>
            </w:r>
          </w:p>
        </w:tc>
      </w:tr>
    </w:tbl>
    <w:p w14:paraId="2A787970" w14:textId="77777777" w:rsidR="00432BF1" w:rsidRPr="002C132E" w:rsidRDefault="00432BF1" w:rsidP="00A31F15">
      <w:pPr>
        <w:shd w:val="clear" w:color="auto" w:fill="262626" w:themeFill="text1" w:themeFillTint="D9"/>
        <w:jc w:val="center"/>
        <w:rPr>
          <w:rFonts w:asciiTheme="majorHAnsi" w:hAnsiTheme="majorHAnsi" w:cstheme="majorHAnsi"/>
          <w:b/>
        </w:rPr>
      </w:pPr>
      <w:r w:rsidRPr="002C132E">
        <w:rPr>
          <w:rFonts w:asciiTheme="majorHAnsi" w:hAnsiTheme="majorHAnsi" w:cstheme="majorHAnsi"/>
          <w:b/>
        </w:rPr>
        <w:lastRenderedPageBreak/>
        <w:t>O kosmetice WHAMISA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32BF1" w:rsidRPr="002C132E" w14:paraId="5D3FE1FA" w14:textId="77777777" w:rsidTr="0057081F">
        <w:tc>
          <w:tcPr>
            <w:tcW w:w="9288" w:type="dxa"/>
            <w:hideMark/>
          </w:tcPr>
          <w:p w14:paraId="6AD7974D" w14:textId="77777777" w:rsidR="00432BF1" w:rsidRPr="002C132E" w:rsidRDefault="00432BF1" w:rsidP="0057081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</w:pPr>
            <w:bookmarkStart w:id="1" w:name="_Hlk523208033"/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WHAMISA je unikátní díky dvěma důležitým výrobním postupům: patentované fermentaci a žádné přidané vody. Proto nemá v současnosti adekvátní konkurenci.  </w:t>
            </w: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br/>
              <w:t>Díky patentované fermentaci je:</w:t>
            </w:r>
          </w:p>
          <w:p w14:paraId="6BD4481A" w14:textId="77777777" w:rsidR="00432BF1" w:rsidRPr="002C132E" w:rsidRDefault="00432BF1" w:rsidP="0057081F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Znásobena účinnost všech produktů</w:t>
            </w:r>
          </w:p>
          <w:p w14:paraId="49DEF346" w14:textId="77777777" w:rsidR="00432BF1" w:rsidRPr="002C132E" w:rsidRDefault="00432BF1" w:rsidP="0057081F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Zaručen okamžitý viditelný efekt</w:t>
            </w:r>
          </w:p>
          <w:p w14:paraId="09279894" w14:textId="77777777" w:rsidR="00432BF1" w:rsidRPr="002C132E" w:rsidRDefault="00432BF1" w:rsidP="0057081F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Snížené riziko vzniku alergických reakcí na přírodní složky</w:t>
            </w:r>
          </w:p>
          <w:p w14:paraId="4F151891" w14:textId="77777777" w:rsidR="00432BF1" w:rsidRPr="002C132E" w:rsidRDefault="00432BF1" w:rsidP="0057081F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Kosmetika vhodná pro alergiky a osoby s přecitlivělou pletí</w:t>
            </w:r>
          </w:p>
          <w:p w14:paraId="775C525B" w14:textId="77777777" w:rsidR="00432BF1" w:rsidRPr="002C132E" w:rsidRDefault="00432BF1" w:rsidP="0057081F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Dosaženo bezpečné konzervace všech složek přípravku</w:t>
            </w:r>
          </w:p>
          <w:p w14:paraId="2BD06B8A" w14:textId="77777777" w:rsidR="00432BF1" w:rsidRPr="002C132E" w:rsidRDefault="00432BF1" w:rsidP="0057081F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Prodloužena doba trvanlivosti od otevření produktu na osm měsíců. Čistě přírodní přípravky bez chemie vydrží max. šest týdnů</w:t>
            </w:r>
          </w:p>
          <w:p w14:paraId="75BA57FC" w14:textId="77777777" w:rsidR="00432BF1" w:rsidRPr="002C132E" w:rsidRDefault="00432BF1" w:rsidP="0057081F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WHAMISA neobsahuje žádnou přidanou vodu</w:t>
            </w:r>
          </w:p>
          <w:p w14:paraId="08CE49FF" w14:textId="77777777" w:rsidR="00432BF1" w:rsidRPr="002C132E" w:rsidRDefault="00432BF1" w:rsidP="0057081F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Přidaná voda pleť vysušuje a vytváří prostředí pro množení mikroorganismů</w:t>
            </w:r>
          </w:p>
          <w:p w14:paraId="6CF98164" w14:textId="77777777" w:rsidR="00432BF1" w:rsidRPr="002C132E" w:rsidRDefault="00432BF1" w:rsidP="0057081F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Produkty bez přidané vody jsou účinnější, koncentrovanější a neobsahují chemické konzervanty. Ty totiž mohou dráždit pokožku nebo způsobovat alergické reakce.</w:t>
            </w:r>
            <w:bookmarkEnd w:id="1"/>
          </w:p>
          <w:p w14:paraId="3AE5DDA7" w14:textId="77777777" w:rsidR="00432BF1" w:rsidRPr="002C132E" w:rsidRDefault="00432BF1" w:rsidP="0057081F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hAnsiTheme="majorHAnsi" w:cstheme="majorHAnsi"/>
                <w:bCs/>
              </w:rPr>
              <w:t>Kosmetika WHAMISA není testována na zvířatech ve všech fázích výroby produktu.</w:t>
            </w:r>
            <w:r w:rsidRPr="002C132E">
              <w:rPr>
                <w:rFonts w:asciiTheme="majorHAnsi" w:hAnsiTheme="majorHAnsi" w:cstheme="majorHAnsi"/>
                <w:bCs/>
              </w:rPr>
              <w:br/>
              <w:t xml:space="preserve">Kosmetika WHAMISA má tyto certifikáty: EWG, BDIH, VEGAN, </w:t>
            </w:r>
            <w:proofErr w:type="spellStart"/>
            <w:r w:rsidRPr="002C132E">
              <w:rPr>
                <w:rFonts w:asciiTheme="majorHAnsi" w:hAnsiTheme="majorHAnsi" w:cstheme="majorHAnsi"/>
                <w:bCs/>
              </w:rPr>
              <w:t>Original</w:t>
            </w:r>
            <w:proofErr w:type="spellEnd"/>
            <w:r w:rsidRPr="002C132E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2C132E">
              <w:rPr>
                <w:rFonts w:asciiTheme="majorHAnsi" w:hAnsiTheme="majorHAnsi" w:cstheme="majorHAnsi"/>
                <w:bCs/>
              </w:rPr>
              <w:t>Excellent</w:t>
            </w:r>
            <w:proofErr w:type="spellEnd"/>
            <w:r w:rsidRPr="002C132E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2C132E">
              <w:rPr>
                <w:rFonts w:asciiTheme="majorHAnsi" w:hAnsiTheme="majorHAnsi" w:cstheme="majorHAnsi"/>
                <w:bCs/>
              </w:rPr>
              <w:t>D</w:t>
            </w: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ermatest</w:t>
            </w:r>
            <w:proofErr w:type="spellEnd"/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.</w:t>
            </w:r>
          </w:p>
          <w:p w14:paraId="1F75211E" w14:textId="77777777" w:rsidR="00432BF1" w:rsidRPr="002C132E" w:rsidRDefault="00432BF1" w:rsidP="0057081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hAnsiTheme="majorHAnsi" w:cstheme="majorHAnsi"/>
                <w:b/>
              </w:rPr>
              <w:t xml:space="preserve">WHAMISA je k dostání na </w:t>
            </w:r>
            <w:hyperlink r:id="rId17" w:history="1">
              <w:r w:rsidRPr="002C132E">
                <w:rPr>
                  <w:rStyle w:val="Hypertextovodkaz"/>
                  <w:rFonts w:asciiTheme="majorHAnsi" w:hAnsiTheme="majorHAnsi" w:cstheme="majorHAnsi"/>
                  <w:b/>
                  <w:color w:val="auto"/>
                  <w:u w:val="none"/>
                </w:rPr>
                <w:t>puredistrict.cz</w:t>
              </w:r>
            </w:hyperlink>
          </w:p>
          <w:p w14:paraId="6B844061" w14:textId="77777777" w:rsidR="00432BF1" w:rsidRPr="002C132E" w:rsidRDefault="00432BF1" w:rsidP="004B3795">
            <w:pPr>
              <w:shd w:val="clear" w:color="auto" w:fill="262626" w:themeFill="text1" w:themeFillTint="D9"/>
              <w:jc w:val="center"/>
              <w:rPr>
                <w:rFonts w:asciiTheme="majorHAnsi" w:hAnsiTheme="majorHAnsi" w:cstheme="majorHAnsi"/>
                <w:b/>
              </w:rPr>
            </w:pPr>
            <w:r w:rsidRPr="002C132E">
              <w:rPr>
                <w:rFonts w:asciiTheme="majorHAnsi" w:hAnsiTheme="majorHAnsi" w:cstheme="majorHAnsi"/>
                <w:b/>
              </w:rPr>
              <w:t>O ženšenovém čaji KOMBE</w:t>
            </w:r>
          </w:p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432BF1" w:rsidRPr="002C132E" w14:paraId="37C4796B" w14:textId="77777777" w:rsidTr="0057081F">
              <w:tc>
                <w:tcPr>
                  <w:tcW w:w="9288" w:type="dxa"/>
                  <w:hideMark/>
                </w:tcPr>
                <w:p w14:paraId="4BA6CA31" w14:textId="77777777" w:rsidR="00432BF1" w:rsidRPr="002C132E" w:rsidRDefault="00432BF1" w:rsidP="0057081F">
                  <w:pPr>
                    <w:pStyle w:val="Normlnweb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2C132E"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  <w:t>Účinek čaje KOMBE je dlouhodobý, ale nastupuje pozvolna. KOMBE brzdí odumírání buněk, zpomaluje jejich stárnutí a napomáhá v těchto případech:</w:t>
                  </w:r>
                </w:p>
                <w:p w14:paraId="58A78481" w14:textId="77777777" w:rsidR="00432BF1" w:rsidRPr="002C132E" w:rsidRDefault="00432BF1" w:rsidP="00432BF1">
                  <w:pPr>
                    <w:pStyle w:val="Normlnweb"/>
                    <w:numPr>
                      <w:ilvl w:val="0"/>
                      <w:numId w:val="3"/>
                    </w:numPr>
                    <w:ind w:left="357" w:hanging="357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2C132E"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  <w:t>Správně reguluje imunitu a podporuje přirozenou obranu těla</w:t>
                  </w:r>
                </w:p>
                <w:p w14:paraId="2D932660" w14:textId="77777777" w:rsidR="00432BF1" w:rsidRPr="002C132E" w:rsidRDefault="00432BF1" w:rsidP="00432BF1">
                  <w:pPr>
                    <w:pStyle w:val="Normlnweb"/>
                    <w:numPr>
                      <w:ilvl w:val="0"/>
                      <w:numId w:val="3"/>
                    </w:numPr>
                    <w:ind w:left="357" w:hanging="357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2C132E"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  <w:t>Chrání před negativními důsledky dlouhodobého stres</w:t>
                  </w:r>
                </w:p>
                <w:p w14:paraId="0133FEBB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Zlepšuje paměť, koncentraci a podporuje rychlost myšlení</w:t>
                  </w:r>
                </w:p>
                <w:p w14:paraId="42BFF4D8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Dodává životní energii</w:t>
                  </w:r>
                </w:p>
                <w:p w14:paraId="5920E30D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Snižuje psych. únavu a stavy vyčerpání</w:t>
                  </w:r>
                </w:p>
                <w:p w14:paraId="5DB35432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Vykazuje antioxidační vlastnosti</w:t>
                  </w:r>
                </w:p>
                <w:p w14:paraId="43B1E046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Zlepšuje prokrvení a krevní oběh</w:t>
                  </w:r>
                </w:p>
                <w:p w14:paraId="19F5BCAB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Vede k dosažení normální hladiny krevního cukru</w:t>
                  </w:r>
                </w:p>
                <w:p w14:paraId="03539A6E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Napomáhá zlepšení erekce u mužů</w:t>
                  </w:r>
                </w:p>
                <w:p w14:paraId="39582B2E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Zabraňuje vzniku nových vrásek, zvyšuje tvorbu kolagenu a chrání před UV zářením</w:t>
                  </w:r>
                </w:p>
                <w:p w14:paraId="067D468E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Odbourává alkohol v krvi až o 50 % a významně snižuje stavy kocoviny</w:t>
                  </w:r>
                </w:p>
                <w:p w14:paraId="0F085A9B" w14:textId="77777777" w:rsidR="00432BF1" w:rsidRPr="002C132E" w:rsidRDefault="00432BF1" w:rsidP="00432B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Napomáhá hubnutí díky aktivaci metabolismu</w:t>
                  </w:r>
                </w:p>
                <w:p w14:paraId="4E889572" w14:textId="77777777" w:rsidR="00432BF1" w:rsidRPr="002C132E" w:rsidRDefault="00432BF1" w:rsidP="0057081F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 xml:space="preserve">Kromě ženšenu obsahuje čaj KOMBE jujubu. Touto unikátní kombinací dochází ke zvýšení účinků. Dohromady obsahují na 180 účinných látek. Jujuba byla dlouhodobě zkoumána a potvrdila se její významná role z hlediska protinádorové aktivity. Také byl prokázán její vliv u onemocnění jater </w:t>
                  </w: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lastRenderedPageBreak/>
                    <w:t xml:space="preserve">a trávicího traktu. Navíc zabraňuje růstu tukových buněk. </w:t>
                  </w:r>
                </w:p>
                <w:p w14:paraId="68DA0589" w14:textId="77777777" w:rsidR="00432BF1" w:rsidRPr="002C132E" w:rsidRDefault="00432BF1" w:rsidP="0057081F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 xml:space="preserve">KOMBE je čistý extrakt bez přidání chemie a syntetických látek, který je zpracován farmaceutickou firmou a prodáván ve formě granulátu. Granulát je balen do jednotlivých sáčků, které jsou přesně odměřeny na jednu dávku. Denní dávka je 1 až 3 sáčky. KOMBE je baleno a zpracováno v Koreji a má ochrannou známku. </w:t>
                  </w:r>
                </w:p>
                <w:p w14:paraId="0F1351C8" w14:textId="77777777" w:rsidR="00432BF1" w:rsidRDefault="00432BF1" w:rsidP="0057081F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KOMBE je k dostání na </w:t>
                  </w:r>
                  <w:hyperlink r:id="rId18" w:history="1">
                    <w:r w:rsidRPr="002C132E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puredistrict.cz</w:t>
                    </w:r>
                  </w:hyperlink>
                  <w:r w:rsidRPr="002C132E">
                    <w:rPr>
                      <w:rStyle w:val="Hypertextovodkaz"/>
                      <w:rFonts w:asciiTheme="majorHAnsi" w:hAnsiTheme="majorHAnsi" w:cstheme="majorHAnsi"/>
                      <w:b/>
                      <w:color w:val="auto"/>
                      <w:u w:val="none"/>
                    </w:rPr>
                    <w:t xml:space="preserve">, </w:t>
                  </w:r>
                  <w:hyperlink r:id="rId19" w:history="1">
                    <w:r w:rsidRPr="002C132E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kombe.cz</w:t>
                    </w:r>
                  </w:hyperlink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="006C5EEF">
                    <w:rPr>
                      <w:rFonts w:asciiTheme="majorHAnsi" w:hAnsiTheme="majorHAnsi" w:cstheme="majorHAnsi"/>
                      <w:b/>
                    </w:rPr>
                    <w:t>a v rámci Prahy i na rohlik.cz</w:t>
                  </w:r>
                </w:p>
                <w:p w14:paraId="7335268B" w14:textId="77777777" w:rsidR="004B3795" w:rsidRPr="002C132E" w:rsidRDefault="004B3795" w:rsidP="001034C8">
                  <w:pPr>
                    <w:shd w:val="clear" w:color="auto" w:fill="262626" w:themeFill="text1" w:themeFillTint="D9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O bytových vůních </w:t>
                  </w:r>
                  <w:r>
                    <w:rPr>
                      <w:rFonts w:asciiTheme="majorHAnsi" w:hAnsiTheme="majorHAnsi" w:cstheme="majorHAnsi"/>
                      <w:b/>
                    </w:rPr>
                    <w:t>VUUDH</w:t>
                  </w:r>
                </w:p>
                <w:p w14:paraId="591487DF" w14:textId="77777777" w:rsidR="004B3795" w:rsidRPr="006C5EEF" w:rsidRDefault="004B3795" w:rsidP="004B3795">
                  <w:pPr>
                    <w:rPr>
                      <w:rFonts w:asciiTheme="majorHAnsi" w:hAnsiTheme="majorHAnsi"/>
                    </w:rPr>
                  </w:pPr>
                  <w:r w:rsidRPr="006C5EEF">
                    <w:rPr>
                      <w:rFonts w:asciiTheme="majorHAnsi" w:hAnsiTheme="majorHAnsi"/>
                    </w:rPr>
                    <w:t>VUUDH je vyráběn ze 100 % čistých esenciálních olejů a výtažků z květin. Proto mají všechny produkty zároveň i aromaterapeutické účinky. Svíčky obsahují palmový vosk, který je čistě přírodní a neuvolňuje do vzduchu škodlivé látky. Navíc je šetrný k přírodě. Tyčinky v difuzéru jsou rákosové oproti klasickým bambusovým.</w:t>
                  </w:r>
                </w:p>
                <w:p w14:paraId="03AD6D14" w14:textId="77777777" w:rsidR="004B3795" w:rsidRPr="006C5EEF" w:rsidRDefault="004B3795" w:rsidP="004B3795">
                  <w:pPr>
                    <w:rPr>
                      <w:rFonts w:asciiTheme="majorHAnsi" w:hAnsiTheme="majorHAnsi"/>
                    </w:rPr>
                  </w:pPr>
                  <w:r w:rsidRPr="006C5EEF">
                    <w:rPr>
                      <w:rFonts w:asciiTheme="majorHAnsi" w:hAnsiTheme="majorHAnsi"/>
                    </w:rPr>
                    <w:t xml:space="preserve">VUUDH obsahuje </w:t>
                  </w:r>
                  <w:r w:rsidR="001034C8" w:rsidRPr="006C5EEF">
                    <w:rPr>
                      <w:rFonts w:asciiTheme="majorHAnsi" w:hAnsiTheme="majorHAnsi"/>
                    </w:rPr>
                    <w:t>10</w:t>
                  </w:r>
                  <w:r w:rsidRPr="006C5EEF">
                    <w:rPr>
                      <w:rFonts w:asciiTheme="majorHAnsi" w:hAnsiTheme="majorHAnsi"/>
                    </w:rPr>
                    <w:t xml:space="preserve"> vůní, které jsou pojmenovány dle exotických asijských metropolích. Jsou vyráběny z ručně sbíraných ingrediencí v místech pojmenování. Zajímavostí je, že některé květy a plody rostou jen pár měsíců v roce, a proto jsou zároveň limitovanými edicemi. </w:t>
                  </w:r>
                </w:p>
                <w:p w14:paraId="2F3E3D6E" w14:textId="77777777" w:rsidR="004B3795" w:rsidRPr="006C5EEF" w:rsidRDefault="004B3795" w:rsidP="004B3795">
                  <w:pPr>
                    <w:rPr>
                      <w:rFonts w:asciiTheme="majorHAnsi" w:hAnsiTheme="majorHAnsi"/>
                    </w:rPr>
                  </w:pPr>
                  <w:r w:rsidRPr="006C5EEF">
                    <w:rPr>
                      <w:rFonts w:asciiTheme="majorHAnsi" w:hAnsiTheme="majorHAnsi"/>
                    </w:rPr>
                    <w:t xml:space="preserve">Celý koncept vymyslel manželský pár, aromaterapeutka a architekt. Proto jsou obaly tak exkluzivní a promyšlené. Po vypotřebování je můžete dále recyklovat k jiným účelům. Difuzér poslouží jako váza, obal od svíčky bude krásnou dózou na drobnosti…  </w:t>
                  </w:r>
                </w:p>
                <w:p w14:paraId="01C78267" w14:textId="77777777" w:rsidR="004B3795" w:rsidRPr="006C5EEF" w:rsidRDefault="004B3795" w:rsidP="004B3795">
                  <w:pPr>
                    <w:spacing w:after="160" w:line="256" w:lineRule="auto"/>
                    <w:rPr>
                      <w:rFonts w:asciiTheme="majorHAnsi" w:hAnsiTheme="majorHAnsi"/>
                    </w:rPr>
                  </w:pPr>
                  <w:r w:rsidRPr="006C5EEF">
                    <w:rPr>
                      <w:rFonts w:asciiTheme="majorHAnsi" w:hAnsiTheme="majorHAnsi"/>
                    </w:rPr>
                    <w:t xml:space="preserve">Od každé vůně jsou k dostání čtyři produkty: </w:t>
                  </w:r>
                  <w:r w:rsidRPr="006C5EEF">
                    <w:rPr>
                      <w:rFonts w:asciiTheme="majorHAnsi" w:hAnsiTheme="majorHAnsi"/>
                      <w:b/>
                    </w:rPr>
                    <w:t>bytový parfém</w:t>
                  </w:r>
                  <w:r w:rsidRPr="006C5EEF">
                    <w:rPr>
                      <w:rFonts w:asciiTheme="majorHAnsi" w:hAnsiTheme="majorHAnsi"/>
                    </w:rPr>
                    <w:t xml:space="preserve"> (1390 Kč, 95 ml), </w:t>
                  </w:r>
                  <w:r w:rsidRPr="006C5EEF">
                    <w:rPr>
                      <w:rFonts w:asciiTheme="majorHAnsi" w:hAnsiTheme="majorHAnsi"/>
                      <w:b/>
                    </w:rPr>
                    <w:t xml:space="preserve">difuzér </w:t>
                  </w:r>
                  <w:r w:rsidRPr="006C5EEF">
                    <w:rPr>
                      <w:rFonts w:asciiTheme="majorHAnsi" w:hAnsiTheme="majorHAnsi"/>
                    </w:rPr>
                    <w:t xml:space="preserve">(1590 Kč, 200 ml), </w:t>
                  </w:r>
                  <w:r w:rsidRPr="006C5EEF">
                    <w:rPr>
                      <w:rFonts w:asciiTheme="majorHAnsi" w:hAnsiTheme="majorHAnsi"/>
                      <w:b/>
                    </w:rPr>
                    <w:t>svíčka</w:t>
                  </w:r>
                  <w:r w:rsidRPr="006C5EEF">
                    <w:rPr>
                      <w:rFonts w:asciiTheme="majorHAnsi" w:hAnsiTheme="majorHAnsi"/>
                    </w:rPr>
                    <w:t xml:space="preserve"> (490 Kč, 35 g) a </w:t>
                  </w:r>
                  <w:r w:rsidRPr="006C5EEF">
                    <w:rPr>
                      <w:rFonts w:asciiTheme="majorHAnsi" w:hAnsiTheme="majorHAnsi"/>
                      <w:b/>
                    </w:rPr>
                    <w:t>vonný sáček</w:t>
                  </w:r>
                  <w:r w:rsidRPr="006C5EEF">
                    <w:rPr>
                      <w:rFonts w:asciiTheme="majorHAnsi" w:hAnsiTheme="majorHAnsi"/>
                    </w:rPr>
                    <w:t xml:space="preserve"> (490 Kč, 50 g).</w:t>
                  </w:r>
                </w:p>
                <w:p w14:paraId="5DE249EF" w14:textId="77777777" w:rsidR="004B3795" w:rsidRPr="006C5EEF" w:rsidRDefault="004B3795" w:rsidP="0057081F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C5EEF">
                    <w:rPr>
                      <w:rFonts w:asciiTheme="majorHAnsi" w:hAnsiTheme="majorHAnsi" w:cstheme="majorHAnsi"/>
                      <w:b/>
                    </w:rPr>
                    <w:t xml:space="preserve">VUUDH je k dostání na </w:t>
                  </w:r>
                  <w:hyperlink r:id="rId20" w:history="1">
                    <w:r w:rsidRPr="006C5EEF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puredistrict.cz</w:t>
                    </w:r>
                  </w:hyperlink>
                  <w:r w:rsidRPr="006C5EEF">
                    <w:rPr>
                      <w:rStyle w:val="Hypertextovodkaz"/>
                      <w:rFonts w:asciiTheme="majorHAnsi" w:hAnsiTheme="majorHAnsi" w:cstheme="majorHAnsi"/>
                      <w:b/>
                      <w:color w:val="auto"/>
                      <w:u w:val="none"/>
                    </w:rPr>
                    <w:t xml:space="preserve">, </w:t>
                  </w:r>
                  <w:hyperlink r:id="rId21" w:history="1">
                    <w:r w:rsidRPr="006C5EEF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kombe.cz</w:t>
                    </w:r>
                  </w:hyperlink>
                </w:p>
                <w:p w14:paraId="4D3B4F96" w14:textId="77777777" w:rsidR="00432BF1" w:rsidRPr="002C132E" w:rsidRDefault="00432BF1" w:rsidP="004B3795">
                  <w:pPr>
                    <w:shd w:val="clear" w:color="auto" w:fill="262626" w:themeFill="text1" w:themeFillTint="D9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  <w:b/>
                    </w:rPr>
                    <w:t>O bytových vůních PUROTATTO</w:t>
                  </w:r>
                </w:p>
                <w:p w14:paraId="7768FE56" w14:textId="77777777" w:rsidR="00432BF1" w:rsidRPr="002C132E" w:rsidRDefault="00432BF1" w:rsidP="00432BF1">
                  <w:pPr>
                    <w:pStyle w:val="Odstavecseseznamem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</w:rPr>
                    <w:t xml:space="preserve">PUROTATTO je známá italská značka oblečení, která má ve své nabídce také bytové vůně, které svou čistotou připomínají čerstvě vyprané prádlo a vůni prvních květin. </w:t>
                  </w:r>
                </w:p>
                <w:p w14:paraId="11F22913" w14:textId="77777777" w:rsidR="00432BF1" w:rsidRPr="002C132E" w:rsidRDefault="00432BF1" w:rsidP="00432BF1">
                  <w:pPr>
                    <w:pStyle w:val="Odstavecseseznamem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</w:rPr>
                    <w:t>Vůně pudru a kosatce zanechá nezaměnitelnou vůni na vašem oblečení, ale také v místnosti. Začíná s bergamotem, břečťanem a sicilským citrusem, pohybující se směrem k jasmínu, kosatci a fialce a ukončuje to jantarovým a bílým pižmem.</w:t>
                  </w:r>
                </w:p>
                <w:p w14:paraId="121E6CE3" w14:textId="77777777" w:rsidR="00432BF1" w:rsidRPr="002C132E" w:rsidRDefault="00432BF1" w:rsidP="00432BF1">
                  <w:pPr>
                    <w:pStyle w:val="Odstavecseseznamem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</w:rPr>
                  </w:pPr>
                  <w:r w:rsidRPr="002C132E">
                    <w:rPr>
                      <w:rFonts w:asciiTheme="majorHAnsi" w:hAnsiTheme="majorHAnsi" w:cstheme="majorHAnsi"/>
                    </w:rPr>
                    <w:t>K dostání je bytový parfém, difuzér a svíčka.</w:t>
                  </w:r>
                </w:p>
                <w:p w14:paraId="3443EFAC" w14:textId="77777777" w:rsidR="00432BF1" w:rsidRPr="002C132E" w:rsidRDefault="00432BF1" w:rsidP="0057081F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PUROTATTO je k dostání na </w:t>
                  </w:r>
                  <w:hyperlink r:id="rId22" w:history="1">
                    <w:r w:rsidRPr="002C132E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puredistrict.cz</w:t>
                    </w:r>
                  </w:hyperlink>
                  <w:r w:rsidRPr="002C132E">
                    <w:rPr>
                      <w:rStyle w:val="Hypertextovodkaz"/>
                      <w:rFonts w:asciiTheme="majorHAnsi" w:hAnsiTheme="majorHAnsi" w:cstheme="majorHAnsi"/>
                      <w:b/>
                      <w:color w:val="auto"/>
                      <w:u w:val="none"/>
                    </w:rPr>
                    <w:t xml:space="preserve">, </w:t>
                  </w:r>
                  <w:hyperlink r:id="rId23" w:history="1">
                    <w:r w:rsidRPr="002C132E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kombe.cz</w:t>
                    </w:r>
                  </w:hyperlink>
                </w:p>
                <w:p w14:paraId="2D4E5D98" w14:textId="77777777" w:rsidR="00432BF1" w:rsidRPr="002C132E" w:rsidRDefault="00432BF1" w:rsidP="0057081F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</w:rPr>
                  </w:pPr>
                </w:p>
                <w:p w14:paraId="32696E54" w14:textId="77777777" w:rsidR="00432BF1" w:rsidRPr="002C132E" w:rsidRDefault="00432BF1" w:rsidP="0057081F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BA6BC1" w14:textId="77777777" w:rsidR="00432BF1" w:rsidRPr="002C132E" w:rsidRDefault="00432BF1" w:rsidP="0057081F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0772E174" w14:textId="77777777" w:rsidR="00432BF1" w:rsidRPr="002C132E" w:rsidRDefault="00432BF1" w:rsidP="0057081F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76CD0E8E" w14:textId="77777777" w:rsidR="00B34332" w:rsidRDefault="00B34332"/>
    <w:sectPr w:rsidR="00B34332" w:rsidSect="00784792">
      <w:headerReference w:type="default" r:id="rId24"/>
      <w:footerReference w:type="default" r:id="rId25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08EC5" w14:textId="77777777" w:rsidR="0077544C" w:rsidRDefault="0077544C" w:rsidP="00432BF1">
      <w:pPr>
        <w:spacing w:after="0" w:line="240" w:lineRule="auto"/>
      </w:pPr>
      <w:r>
        <w:separator/>
      </w:r>
    </w:p>
  </w:endnote>
  <w:endnote w:type="continuationSeparator" w:id="0">
    <w:p w14:paraId="580E00B5" w14:textId="77777777" w:rsidR="0077544C" w:rsidRDefault="0077544C" w:rsidP="0043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va Beautiful Pro">
    <w:altName w:val="Arial"/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CB2" w14:textId="77777777" w:rsidR="00784792" w:rsidRDefault="00D800E5">
    <w:pPr>
      <w:pStyle w:val="Zpat"/>
    </w:pPr>
    <w:r>
      <w:rPr>
        <w:noProof/>
        <w:lang w:eastAsia="cs-CZ"/>
      </w:rPr>
      <w:drawing>
        <wp:inline distT="0" distB="0" distL="0" distR="0" wp14:anchorId="2E7D847F" wp14:editId="2050C6C4">
          <wp:extent cx="5760720" cy="497035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5E39" w14:textId="77777777" w:rsidR="0077544C" w:rsidRDefault="0077544C" w:rsidP="00432BF1">
      <w:pPr>
        <w:spacing w:after="0" w:line="240" w:lineRule="auto"/>
      </w:pPr>
      <w:r>
        <w:separator/>
      </w:r>
    </w:p>
  </w:footnote>
  <w:footnote w:type="continuationSeparator" w:id="0">
    <w:p w14:paraId="172389E5" w14:textId="77777777" w:rsidR="0077544C" w:rsidRDefault="0077544C" w:rsidP="0043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07A5" w14:textId="77777777" w:rsidR="00784792" w:rsidRDefault="0077544C">
    <w:pPr>
      <w:pStyle w:val="Zhlav"/>
    </w:pPr>
  </w:p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0"/>
    </w:tblGrid>
    <w:tr w:rsidR="00784792" w14:paraId="2D45443A" w14:textId="77777777" w:rsidTr="00696773">
      <w:trPr>
        <w:trHeight w:val="428"/>
      </w:trPr>
      <w:tc>
        <w:tcPr>
          <w:tcW w:w="8110" w:type="dxa"/>
        </w:tcPr>
        <w:p w14:paraId="6F560082" w14:textId="77777777" w:rsidR="00784792" w:rsidRDefault="00D800E5" w:rsidP="00696773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589F17FB" wp14:editId="6A67E307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5E6493" w14:textId="77777777" w:rsidR="00784792" w:rsidRDefault="0077544C" w:rsidP="00696773">
          <w:pPr>
            <w:jc w:val="center"/>
            <w:rPr>
              <w:rFonts w:cstheme="minorHAnsi"/>
            </w:rPr>
          </w:pPr>
        </w:p>
      </w:tc>
    </w:tr>
    <w:tr w:rsidR="00784792" w:rsidRPr="00D52C94" w14:paraId="0FBEDAB0" w14:textId="77777777" w:rsidTr="00696773">
      <w:trPr>
        <w:trHeight w:val="212"/>
      </w:trPr>
      <w:tc>
        <w:tcPr>
          <w:tcW w:w="8110" w:type="dxa"/>
        </w:tcPr>
        <w:p w14:paraId="55574354" w14:textId="77777777" w:rsidR="00784792" w:rsidRPr="00D52C94" w:rsidRDefault="00D800E5" w:rsidP="00696773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 xml:space="preserve">Tisková zpráva </w:t>
          </w:r>
          <w:r w:rsidR="00432BF1">
            <w:rPr>
              <w:rFonts w:ascii="Viva Beautiful Pro" w:hAnsi="Viva Beautiful Pro" w:cstheme="minorHAnsi"/>
              <w:sz w:val="24"/>
              <w:szCs w:val="24"/>
            </w:rPr>
            <w:t>1</w:t>
          </w:r>
          <w:r w:rsidR="00910C7B">
            <w:rPr>
              <w:rFonts w:ascii="Viva Beautiful Pro" w:hAnsi="Viva Beautiful Pro" w:cstheme="minorHAnsi"/>
              <w:sz w:val="24"/>
              <w:szCs w:val="24"/>
            </w:rPr>
            <w:t>8</w:t>
          </w:r>
          <w:r w:rsidR="00432BF1">
            <w:rPr>
              <w:rFonts w:ascii="Viva Beautiful Pro" w:hAnsi="Viva Beautiful Pro" w:cstheme="minorHAnsi"/>
              <w:sz w:val="24"/>
              <w:szCs w:val="24"/>
            </w:rPr>
            <w:t>.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 </w:t>
          </w:r>
          <w:r w:rsidR="00432BF1">
            <w:rPr>
              <w:rFonts w:ascii="Viva Beautiful Pro" w:hAnsi="Viva Beautiful Pro" w:cstheme="minorHAnsi"/>
              <w:sz w:val="24"/>
              <w:szCs w:val="24"/>
            </w:rPr>
            <w:t>října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 201</w:t>
          </w:r>
          <w:r w:rsidR="00432BF1">
            <w:rPr>
              <w:rFonts w:ascii="Viva Beautiful Pro" w:hAnsi="Viva Beautiful Pro" w:cstheme="minorHAnsi"/>
              <w:sz w:val="24"/>
              <w:szCs w:val="24"/>
            </w:rPr>
            <w:t>9</w:t>
          </w:r>
        </w:p>
      </w:tc>
    </w:tr>
  </w:tbl>
  <w:p w14:paraId="27D85E5E" w14:textId="77777777" w:rsidR="00784792" w:rsidRDefault="007754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CF"/>
    <w:multiLevelType w:val="hybridMultilevel"/>
    <w:tmpl w:val="595C92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4F53"/>
    <w:multiLevelType w:val="hybridMultilevel"/>
    <w:tmpl w:val="B55068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D3EE3"/>
    <w:multiLevelType w:val="hybridMultilevel"/>
    <w:tmpl w:val="8AA8EE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B78CF"/>
    <w:multiLevelType w:val="hybridMultilevel"/>
    <w:tmpl w:val="E71CAA3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BF1"/>
    <w:rsid w:val="00090901"/>
    <w:rsid w:val="001034C8"/>
    <w:rsid w:val="002D18E4"/>
    <w:rsid w:val="00310885"/>
    <w:rsid w:val="00432BF1"/>
    <w:rsid w:val="004564EA"/>
    <w:rsid w:val="004B3795"/>
    <w:rsid w:val="00511DF4"/>
    <w:rsid w:val="006C5EEF"/>
    <w:rsid w:val="0075763A"/>
    <w:rsid w:val="0077544C"/>
    <w:rsid w:val="00910C7B"/>
    <w:rsid w:val="009F52ED"/>
    <w:rsid w:val="00A31F15"/>
    <w:rsid w:val="00B34332"/>
    <w:rsid w:val="00CE1554"/>
    <w:rsid w:val="00D800E5"/>
    <w:rsid w:val="00E021AD"/>
    <w:rsid w:val="00E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285B"/>
  <w15:docId w15:val="{A6DBBC8B-B6F0-4092-8641-0A297B1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32BF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2B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BF1"/>
  </w:style>
  <w:style w:type="paragraph" w:styleId="Zpat">
    <w:name w:val="footer"/>
    <w:basedOn w:val="Normln"/>
    <w:link w:val="ZpatChar"/>
    <w:uiPriority w:val="99"/>
    <w:unhideWhenUsed/>
    <w:rsid w:val="0043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BF1"/>
  </w:style>
  <w:style w:type="paragraph" w:styleId="Odstavecseseznamem">
    <w:name w:val="List Paragraph"/>
    <w:basedOn w:val="Normln"/>
    <w:uiPriority w:val="34"/>
    <w:qFormat/>
    <w:rsid w:val="00432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2BF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3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2BF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15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puredistrict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ombe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puredistrict.cz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puredistrict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kombe.cz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komb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puredistrict.cz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2019-10-18T04:43:00Z</cp:lastPrinted>
  <dcterms:created xsi:type="dcterms:W3CDTF">2019-10-15T19:16:00Z</dcterms:created>
  <dcterms:modified xsi:type="dcterms:W3CDTF">2019-10-18T04:43:00Z</dcterms:modified>
</cp:coreProperties>
</file>